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252F09" w14:textId="3FE084DE" w:rsidR="009E30D1" w:rsidRDefault="009E30D1" w:rsidP="0048719D">
      <w:pPr>
        <w:jc w:val="center"/>
        <w:rPr>
          <w:rFonts w:ascii="Calibri" w:eastAsia="Calibri" w:hAnsi="Calibri" w:cs="Times New Roman"/>
          <w:b/>
          <w:sz w:val="52"/>
          <w:szCs w:val="52"/>
        </w:rPr>
      </w:pPr>
      <w:r w:rsidRPr="009E30D1">
        <w:rPr>
          <w:rFonts w:ascii="Calibri" w:eastAsia="Calibri" w:hAnsi="Calibri" w:cs="Times New Roman"/>
          <w:b/>
          <w:sz w:val="52"/>
          <w:szCs w:val="52"/>
        </w:rPr>
        <w:t>Lakeside Cabins Resort</w:t>
      </w:r>
    </w:p>
    <w:p w14:paraId="29BC0430" w14:textId="17203BF4" w:rsidR="00B971BA" w:rsidRPr="005A530F" w:rsidRDefault="00B971BA" w:rsidP="0048719D">
      <w:pPr>
        <w:jc w:val="center"/>
        <w:rPr>
          <w:rFonts w:ascii="Calibri" w:eastAsia="Calibri" w:hAnsi="Calibri" w:cs="Times New Roman"/>
          <w:b/>
          <w:sz w:val="36"/>
          <w:szCs w:val="36"/>
        </w:rPr>
      </w:pPr>
      <w:r w:rsidRPr="005A530F">
        <w:rPr>
          <w:rFonts w:ascii="Calibri" w:eastAsia="Calibri" w:hAnsi="Calibri" w:cs="Times New Roman"/>
          <w:b/>
          <w:sz w:val="36"/>
          <w:szCs w:val="36"/>
        </w:rPr>
        <w:t>New Model Cabin</w:t>
      </w:r>
    </w:p>
    <w:p w14:paraId="4BFE0DFB" w14:textId="7D833A26" w:rsidR="00153B32" w:rsidRPr="00446910" w:rsidRDefault="00153B32" w:rsidP="00153B32">
      <w:pPr>
        <w:ind w:firstLine="720"/>
        <w:rPr>
          <w:rFonts w:ascii="Calibri" w:eastAsia="Calibri" w:hAnsi="Calibri" w:cs="Times New Roman"/>
          <w:b/>
          <w:i/>
          <w:sz w:val="24"/>
          <w:szCs w:val="24"/>
        </w:rPr>
      </w:pPr>
      <w:r w:rsidRPr="00446910">
        <w:rPr>
          <w:rFonts w:ascii="Calibri" w:eastAsia="Calibri" w:hAnsi="Calibri" w:cs="Times New Roman"/>
          <w:b/>
          <w:sz w:val="24"/>
          <w:szCs w:val="24"/>
        </w:rPr>
        <w:t>F-19</w:t>
      </w:r>
      <w:r w:rsidRPr="00446910">
        <w:rPr>
          <w:rFonts w:ascii="Calibri" w:eastAsia="Calibri" w:hAnsi="Calibri" w:cs="Times New Roman"/>
          <w:b/>
          <w:sz w:val="24"/>
          <w:szCs w:val="24"/>
        </w:rPr>
        <w:tab/>
        <w:t>$2</w:t>
      </w:r>
      <w:r>
        <w:rPr>
          <w:rFonts w:ascii="Calibri" w:eastAsia="Calibri" w:hAnsi="Calibri" w:cs="Times New Roman"/>
          <w:b/>
          <w:sz w:val="24"/>
          <w:szCs w:val="24"/>
        </w:rPr>
        <w:t>09</w:t>
      </w:r>
      <w:r w:rsidRPr="00446910">
        <w:rPr>
          <w:rFonts w:ascii="Calibri" w:eastAsia="Calibri" w:hAnsi="Calibri" w:cs="Times New Roman"/>
          <w:b/>
          <w:sz w:val="24"/>
          <w:szCs w:val="24"/>
        </w:rPr>
        <w:t>,</w:t>
      </w:r>
      <w:r>
        <w:rPr>
          <w:rFonts w:ascii="Calibri" w:eastAsia="Calibri" w:hAnsi="Calibri" w:cs="Times New Roman"/>
          <w:b/>
          <w:sz w:val="24"/>
          <w:szCs w:val="24"/>
        </w:rPr>
        <w:t>9</w:t>
      </w:r>
      <w:r w:rsidRPr="00446910">
        <w:rPr>
          <w:rFonts w:ascii="Calibri" w:eastAsia="Calibri" w:hAnsi="Calibri" w:cs="Times New Roman"/>
          <w:b/>
          <w:sz w:val="24"/>
          <w:szCs w:val="24"/>
        </w:rPr>
        <w:t>00</w:t>
      </w:r>
      <w:r w:rsidRPr="00446910">
        <w:rPr>
          <w:rFonts w:ascii="Calibri" w:eastAsia="Calibri" w:hAnsi="Calibri" w:cs="Times New Roman"/>
          <w:b/>
          <w:sz w:val="24"/>
          <w:szCs w:val="24"/>
        </w:rPr>
        <w:tab/>
      </w:r>
      <w:r w:rsidRPr="00446910">
        <w:rPr>
          <w:rFonts w:ascii="Calibri" w:eastAsia="Calibri" w:hAnsi="Calibri" w:cs="Times New Roman"/>
          <w:b/>
          <w:i/>
          <w:sz w:val="24"/>
          <w:szCs w:val="24"/>
        </w:rPr>
        <w:t>Manufacturer – Canterbury</w:t>
      </w:r>
    </w:p>
    <w:p w14:paraId="6C6B33D7" w14:textId="01697B72" w:rsidR="00153B32" w:rsidRPr="00A82A16" w:rsidRDefault="00153B32" w:rsidP="00153B32">
      <w:pPr>
        <w:rPr>
          <w:rFonts w:ascii="Calibri" w:eastAsia="Calibri" w:hAnsi="Calibri" w:cs="Times New Roman"/>
          <w:sz w:val="20"/>
          <w:szCs w:val="20"/>
        </w:rPr>
      </w:pPr>
      <w:r w:rsidRPr="00A82A16">
        <w:rPr>
          <w:rFonts w:ascii="Calibri" w:eastAsia="Calibri" w:hAnsi="Calibri" w:cs="Times New Roman"/>
          <w:sz w:val="20"/>
          <w:szCs w:val="20"/>
        </w:rPr>
        <w:t>The cabin is located on a wooded lot in the “F” section. This cabin has one bedroom with two lofts.  The porch is approximately 420 sq ft with a wooded view and area for a fire pit. New cottage interior with white shiplap and white cabinets.  Includes sectional couch and bed. Cabin is $184,900 plus tax and the site is $25,000.</w:t>
      </w:r>
    </w:p>
    <w:p w14:paraId="26E5D4F5" w14:textId="623515A5" w:rsidR="004C2CFB" w:rsidRPr="00932012" w:rsidRDefault="009E30D1" w:rsidP="00006454">
      <w:pPr>
        <w:ind w:firstLine="720"/>
        <w:rPr>
          <w:rFonts w:ascii="Calibri" w:eastAsia="Calibri" w:hAnsi="Calibri" w:cs="Times New Roman"/>
          <w:b/>
          <w:sz w:val="32"/>
          <w:szCs w:val="32"/>
        </w:rPr>
      </w:pPr>
      <w:r w:rsidRPr="00932012">
        <w:rPr>
          <w:rFonts w:ascii="Calibri" w:eastAsia="Calibri" w:hAnsi="Calibri" w:cs="Times New Roman"/>
          <w:b/>
          <w:sz w:val="32"/>
          <w:szCs w:val="32"/>
        </w:rPr>
        <w:t>Resale Cabins</w:t>
      </w:r>
      <w:bookmarkStart w:id="0" w:name="_Hlk81211487"/>
    </w:p>
    <w:p w14:paraId="1BA1F973" w14:textId="16428333" w:rsidR="00FC00E3" w:rsidRPr="00446910" w:rsidRDefault="00FC00E3" w:rsidP="00FC00E3">
      <w:pPr>
        <w:ind w:firstLine="720"/>
        <w:rPr>
          <w:rFonts w:ascii="Calibri" w:eastAsia="Calibri" w:hAnsi="Calibri" w:cs="Times New Roman"/>
          <w:b/>
          <w:i/>
          <w:sz w:val="24"/>
          <w:szCs w:val="24"/>
        </w:rPr>
      </w:pPr>
      <w:bookmarkStart w:id="1" w:name="_Hlk172044147"/>
      <w:bookmarkStart w:id="2" w:name="_Hlk130209876"/>
      <w:bookmarkStart w:id="3" w:name="_Hlk74924108"/>
      <w:bookmarkEnd w:id="0"/>
      <w:r>
        <w:rPr>
          <w:rFonts w:ascii="Calibri" w:eastAsia="Calibri" w:hAnsi="Calibri" w:cs="Times New Roman"/>
          <w:b/>
          <w:sz w:val="24"/>
          <w:szCs w:val="24"/>
        </w:rPr>
        <w:t>B-28</w:t>
      </w:r>
      <w:r w:rsidRPr="00446910">
        <w:rPr>
          <w:rFonts w:ascii="Calibri" w:eastAsia="Calibri" w:hAnsi="Calibri" w:cs="Times New Roman"/>
          <w:b/>
          <w:sz w:val="24"/>
          <w:szCs w:val="24"/>
        </w:rPr>
        <w:tab/>
        <w:t>$1</w:t>
      </w:r>
      <w:r w:rsidR="001F4355">
        <w:rPr>
          <w:rFonts w:ascii="Calibri" w:eastAsia="Calibri" w:hAnsi="Calibri" w:cs="Times New Roman"/>
          <w:b/>
          <w:sz w:val="24"/>
          <w:szCs w:val="24"/>
        </w:rPr>
        <w:t>6</w:t>
      </w:r>
      <w:r>
        <w:rPr>
          <w:rFonts w:ascii="Calibri" w:eastAsia="Calibri" w:hAnsi="Calibri" w:cs="Times New Roman"/>
          <w:b/>
          <w:sz w:val="24"/>
          <w:szCs w:val="24"/>
        </w:rPr>
        <w:t>4</w:t>
      </w:r>
      <w:r w:rsidRPr="00446910">
        <w:rPr>
          <w:rFonts w:ascii="Calibri" w:eastAsia="Calibri" w:hAnsi="Calibri" w:cs="Times New Roman"/>
          <w:b/>
          <w:sz w:val="24"/>
          <w:szCs w:val="24"/>
        </w:rPr>
        <w:t>,</w:t>
      </w:r>
      <w:r>
        <w:rPr>
          <w:rFonts w:ascii="Calibri" w:eastAsia="Calibri" w:hAnsi="Calibri" w:cs="Times New Roman"/>
          <w:b/>
          <w:sz w:val="24"/>
          <w:szCs w:val="24"/>
        </w:rPr>
        <w:t>9</w:t>
      </w:r>
      <w:r w:rsidRPr="00446910">
        <w:rPr>
          <w:rFonts w:ascii="Calibri" w:eastAsia="Calibri" w:hAnsi="Calibri" w:cs="Times New Roman"/>
          <w:b/>
          <w:sz w:val="24"/>
          <w:szCs w:val="24"/>
        </w:rPr>
        <w:t>00</w:t>
      </w:r>
      <w:r w:rsidRPr="00446910">
        <w:rPr>
          <w:rFonts w:ascii="Calibri" w:eastAsia="Calibri" w:hAnsi="Calibri" w:cs="Times New Roman"/>
          <w:b/>
          <w:sz w:val="24"/>
          <w:szCs w:val="24"/>
        </w:rPr>
        <w:tab/>
      </w:r>
      <w:r w:rsidRPr="00446910">
        <w:rPr>
          <w:rFonts w:ascii="Calibri" w:eastAsia="Calibri" w:hAnsi="Calibri" w:cs="Times New Roman"/>
          <w:b/>
          <w:i/>
          <w:sz w:val="24"/>
          <w:szCs w:val="24"/>
        </w:rPr>
        <w:t>Manufacturer – Heritage Park Home</w:t>
      </w:r>
    </w:p>
    <w:p w14:paraId="2FEB7197" w14:textId="24DF1125" w:rsidR="00FC00E3" w:rsidRPr="00A82A16" w:rsidRDefault="00FC00E3" w:rsidP="00FC00E3">
      <w:pPr>
        <w:rPr>
          <w:rFonts w:ascii="Calibri" w:eastAsia="Calibri" w:hAnsi="Calibri" w:cs="Times New Roman"/>
          <w:sz w:val="20"/>
          <w:szCs w:val="20"/>
        </w:rPr>
      </w:pPr>
      <w:r w:rsidRPr="00A82A16">
        <w:rPr>
          <w:rFonts w:ascii="Calibri" w:eastAsia="Calibri" w:hAnsi="Calibri" w:cs="Times New Roman"/>
          <w:sz w:val="20"/>
          <w:szCs w:val="20"/>
        </w:rPr>
        <w:t xml:space="preserve">The cabin is located on a great lot in the </w:t>
      </w:r>
      <w:r>
        <w:rPr>
          <w:rFonts w:ascii="Calibri" w:eastAsia="Calibri" w:hAnsi="Calibri" w:cs="Times New Roman"/>
          <w:sz w:val="20"/>
          <w:szCs w:val="20"/>
        </w:rPr>
        <w:t>“B”</w:t>
      </w:r>
      <w:r w:rsidRPr="00A82A16">
        <w:rPr>
          <w:rFonts w:ascii="Calibri" w:eastAsia="Calibri" w:hAnsi="Calibri" w:cs="Times New Roman"/>
          <w:sz w:val="20"/>
          <w:szCs w:val="20"/>
        </w:rPr>
        <w:t xml:space="preserve"> section</w:t>
      </w:r>
      <w:r>
        <w:rPr>
          <w:rFonts w:ascii="Calibri" w:eastAsia="Calibri" w:hAnsi="Calibri" w:cs="Times New Roman"/>
          <w:sz w:val="20"/>
          <w:szCs w:val="20"/>
        </w:rPr>
        <w:t xml:space="preserve"> that has a wonderful </w:t>
      </w:r>
      <w:r w:rsidRPr="00FC00E3">
        <w:rPr>
          <w:rFonts w:ascii="Calibri" w:eastAsia="Calibri" w:hAnsi="Calibri" w:cs="Times New Roman"/>
          <w:b/>
          <w:bCs/>
          <w:sz w:val="20"/>
          <w:szCs w:val="20"/>
        </w:rPr>
        <w:t>Ravine View</w:t>
      </w:r>
      <w:r w:rsidRPr="00A82A16">
        <w:rPr>
          <w:rFonts w:ascii="Calibri" w:eastAsia="Calibri" w:hAnsi="Calibri" w:cs="Times New Roman"/>
          <w:sz w:val="20"/>
          <w:szCs w:val="20"/>
        </w:rPr>
        <w:t xml:space="preserve">. This cabin </w:t>
      </w:r>
      <w:r>
        <w:rPr>
          <w:rFonts w:ascii="Calibri" w:eastAsia="Calibri" w:hAnsi="Calibri" w:cs="Times New Roman"/>
          <w:sz w:val="20"/>
          <w:szCs w:val="20"/>
        </w:rPr>
        <w:t xml:space="preserve">has a knotty pine interior and two sleeping lofts. </w:t>
      </w:r>
      <w:r w:rsidRPr="00A82A16">
        <w:rPr>
          <w:rFonts w:ascii="Calibri" w:eastAsia="Calibri" w:hAnsi="Calibri" w:cs="Times New Roman"/>
          <w:sz w:val="20"/>
          <w:szCs w:val="20"/>
        </w:rPr>
        <w:t>A large screened porch for dining and hanging out</w:t>
      </w:r>
      <w:r>
        <w:rPr>
          <w:rFonts w:ascii="Calibri" w:eastAsia="Calibri" w:hAnsi="Calibri" w:cs="Times New Roman"/>
          <w:sz w:val="20"/>
          <w:szCs w:val="20"/>
        </w:rPr>
        <w:t xml:space="preserve"> is located in the rear </w:t>
      </w:r>
      <w:r w:rsidR="00296114">
        <w:rPr>
          <w:rFonts w:ascii="Calibri" w:eastAsia="Calibri" w:hAnsi="Calibri" w:cs="Times New Roman"/>
          <w:sz w:val="20"/>
          <w:szCs w:val="20"/>
        </w:rPr>
        <w:t xml:space="preserve">of the unit </w:t>
      </w:r>
      <w:r>
        <w:rPr>
          <w:rFonts w:ascii="Calibri" w:eastAsia="Calibri" w:hAnsi="Calibri" w:cs="Times New Roman"/>
          <w:sz w:val="20"/>
          <w:szCs w:val="20"/>
        </w:rPr>
        <w:t>and a small screened porch is located off the bedroom</w:t>
      </w:r>
      <w:r w:rsidRPr="00A82A16">
        <w:rPr>
          <w:rFonts w:ascii="Calibri" w:eastAsia="Calibri" w:hAnsi="Calibri" w:cs="Times New Roman"/>
          <w:sz w:val="20"/>
          <w:szCs w:val="20"/>
        </w:rPr>
        <w:t xml:space="preserve">.  Located near the </w:t>
      </w:r>
      <w:r>
        <w:rPr>
          <w:rFonts w:ascii="Calibri" w:eastAsia="Calibri" w:hAnsi="Calibri" w:cs="Times New Roman"/>
          <w:sz w:val="20"/>
          <w:szCs w:val="20"/>
        </w:rPr>
        <w:t>playg</w:t>
      </w:r>
      <w:r w:rsidR="00296114">
        <w:rPr>
          <w:rFonts w:ascii="Calibri" w:eastAsia="Calibri" w:hAnsi="Calibri" w:cs="Times New Roman"/>
          <w:sz w:val="20"/>
          <w:szCs w:val="20"/>
        </w:rPr>
        <w:t>ro</w:t>
      </w:r>
      <w:r>
        <w:rPr>
          <w:rFonts w:ascii="Calibri" w:eastAsia="Calibri" w:hAnsi="Calibri" w:cs="Times New Roman"/>
          <w:sz w:val="20"/>
          <w:szCs w:val="20"/>
        </w:rPr>
        <w:t>und</w:t>
      </w:r>
      <w:r w:rsidRPr="00A82A16">
        <w:rPr>
          <w:rFonts w:ascii="Calibri" w:eastAsia="Calibri" w:hAnsi="Calibri" w:cs="Times New Roman"/>
          <w:sz w:val="20"/>
          <w:szCs w:val="20"/>
        </w:rPr>
        <w:t xml:space="preserve">.  Most items in cabin and porch are included.  </w:t>
      </w:r>
    </w:p>
    <w:p w14:paraId="40F04BEF" w14:textId="4658F79F" w:rsidR="00AD04B5" w:rsidRPr="00446910" w:rsidRDefault="00AD04B5" w:rsidP="00AD04B5">
      <w:pPr>
        <w:ind w:firstLine="720"/>
        <w:rPr>
          <w:rFonts w:ascii="Calibri" w:eastAsia="Calibri" w:hAnsi="Calibri" w:cs="Times New Roman"/>
          <w:b/>
          <w:i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C-26</w:t>
      </w:r>
      <w:r w:rsidRPr="00446910">
        <w:rPr>
          <w:rFonts w:ascii="Calibri" w:eastAsia="Calibri" w:hAnsi="Calibri" w:cs="Times New Roman"/>
          <w:b/>
          <w:sz w:val="24"/>
          <w:szCs w:val="24"/>
        </w:rPr>
        <w:tab/>
        <w:t>$</w:t>
      </w:r>
      <w:r>
        <w:rPr>
          <w:rFonts w:ascii="Calibri" w:eastAsia="Calibri" w:hAnsi="Calibri" w:cs="Times New Roman"/>
          <w:b/>
          <w:sz w:val="24"/>
          <w:szCs w:val="24"/>
        </w:rPr>
        <w:t>139</w:t>
      </w:r>
      <w:r w:rsidRPr="00446910">
        <w:rPr>
          <w:rFonts w:ascii="Calibri" w:eastAsia="Calibri" w:hAnsi="Calibri" w:cs="Times New Roman"/>
          <w:b/>
          <w:sz w:val="24"/>
          <w:szCs w:val="24"/>
        </w:rPr>
        <w:t>,900</w:t>
      </w:r>
      <w:r w:rsidRPr="00446910">
        <w:rPr>
          <w:rFonts w:ascii="Calibri" w:eastAsia="Calibri" w:hAnsi="Calibri" w:cs="Times New Roman"/>
          <w:b/>
          <w:sz w:val="24"/>
          <w:szCs w:val="24"/>
        </w:rPr>
        <w:tab/>
      </w:r>
      <w:r w:rsidRPr="00446910">
        <w:rPr>
          <w:rFonts w:ascii="Calibri" w:eastAsia="Calibri" w:hAnsi="Calibri" w:cs="Times New Roman"/>
          <w:b/>
          <w:i/>
          <w:sz w:val="24"/>
          <w:szCs w:val="24"/>
        </w:rPr>
        <w:t>Manufacturer –</w:t>
      </w:r>
      <w:r>
        <w:rPr>
          <w:rFonts w:ascii="Calibri" w:eastAsia="Calibri" w:hAnsi="Calibri" w:cs="Times New Roman"/>
          <w:b/>
          <w:i/>
          <w:sz w:val="24"/>
          <w:szCs w:val="24"/>
        </w:rPr>
        <w:t xml:space="preserve"> Lee Enterprises</w:t>
      </w:r>
      <w:r w:rsidRPr="00446910">
        <w:rPr>
          <w:rFonts w:ascii="Calibri" w:eastAsia="Calibri" w:hAnsi="Calibri" w:cs="Times New Roman"/>
          <w:b/>
          <w:i/>
          <w:sz w:val="24"/>
          <w:szCs w:val="24"/>
        </w:rPr>
        <w:t xml:space="preserve"> Home</w:t>
      </w:r>
    </w:p>
    <w:p w14:paraId="5D9DE7B7" w14:textId="54CE19F6" w:rsidR="00AD04B5" w:rsidRPr="009F2507" w:rsidRDefault="00AD04B5" w:rsidP="00AD04B5">
      <w:pPr>
        <w:rPr>
          <w:rFonts w:ascii="Calibri" w:eastAsia="Calibri" w:hAnsi="Calibri" w:cs="Times New Roman"/>
          <w:sz w:val="20"/>
          <w:szCs w:val="20"/>
        </w:rPr>
      </w:pPr>
      <w:r w:rsidRPr="00A82A16">
        <w:rPr>
          <w:rFonts w:ascii="Calibri" w:eastAsia="Calibri" w:hAnsi="Calibri" w:cs="Times New Roman"/>
          <w:sz w:val="20"/>
          <w:szCs w:val="20"/>
        </w:rPr>
        <w:t>The cabin is located on a</w:t>
      </w:r>
      <w:r>
        <w:rPr>
          <w:rFonts w:ascii="Calibri" w:eastAsia="Calibri" w:hAnsi="Calibri" w:cs="Times New Roman"/>
          <w:sz w:val="20"/>
          <w:szCs w:val="20"/>
        </w:rPr>
        <w:t>n</w:t>
      </w:r>
      <w:r w:rsidRPr="00A82A16">
        <w:rPr>
          <w:rFonts w:ascii="Calibri" w:eastAsia="Calibri" w:hAnsi="Calibri" w:cs="Times New Roman"/>
          <w:sz w:val="20"/>
          <w:szCs w:val="20"/>
        </w:rPr>
        <w:t xml:space="preserve"> </w:t>
      </w:r>
      <w:r w:rsidRPr="00AD04B5">
        <w:rPr>
          <w:rFonts w:ascii="Calibri" w:eastAsia="Calibri" w:hAnsi="Calibri" w:cs="Times New Roman"/>
          <w:sz w:val="20"/>
          <w:szCs w:val="20"/>
        </w:rPr>
        <w:t>awesome wooded</w:t>
      </w:r>
      <w:r w:rsidRPr="00A82A16">
        <w:rPr>
          <w:rFonts w:ascii="Calibri" w:eastAsia="Calibri" w:hAnsi="Calibri" w:cs="Times New Roman"/>
          <w:sz w:val="20"/>
          <w:szCs w:val="20"/>
        </w:rPr>
        <w:t xml:space="preserve"> in the “</w:t>
      </w:r>
      <w:r>
        <w:rPr>
          <w:rFonts w:ascii="Calibri" w:eastAsia="Calibri" w:hAnsi="Calibri" w:cs="Times New Roman"/>
          <w:sz w:val="20"/>
          <w:szCs w:val="20"/>
        </w:rPr>
        <w:t>C</w:t>
      </w:r>
      <w:r w:rsidRPr="00A82A16">
        <w:rPr>
          <w:rFonts w:ascii="Calibri" w:eastAsia="Calibri" w:hAnsi="Calibri" w:cs="Times New Roman"/>
          <w:sz w:val="20"/>
          <w:szCs w:val="20"/>
        </w:rPr>
        <w:t xml:space="preserve">” section. This cabin has </w:t>
      </w:r>
      <w:r>
        <w:rPr>
          <w:rFonts w:ascii="Calibri" w:eastAsia="Calibri" w:hAnsi="Calibri" w:cs="Times New Roman"/>
          <w:sz w:val="20"/>
          <w:szCs w:val="20"/>
        </w:rPr>
        <w:t>two</w:t>
      </w:r>
      <w:r w:rsidRPr="00A82A16">
        <w:rPr>
          <w:rFonts w:ascii="Calibri" w:eastAsia="Calibri" w:hAnsi="Calibri" w:cs="Times New Roman"/>
          <w:sz w:val="20"/>
          <w:szCs w:val="20"/>
        </w:rPr>
        <w:t xml:space="preserve"> bedroom</w:t>
      </w:r>
      <w:r>
        <w:rPr>
          <w:rFonts w:ascii="Calibri" w:eastAsia="Calibri" w:hAnsi="Calibri" w:cs="Times New Roman"/>
          <w:sz w:val="20"/>
          <w:szCs w:val="20"/>
        </w:rPr>
        <w:t>s and a loft</w:t>
      </w:r>
      <w:r w:rsidRPr="00A82A16">
        <w:rPr>
          <w:rFonts w:ascii="Calibri" w:eastAsia="Calibri" w:hAnsi="Calibri" w:cs="Times New Roman"/>
          <w:sz w:val="20"/>
          <w:szCs w:val="20"/>
        </w:rPr>
        <w:t xml:space="preserve">. A huge wraparound sized screened porch and deck is overlooking the firepit and </w:t>
      </w:r>
      <w:r>
        <w:rPr>
          <w:rFonts w:ascii="Calibri" w:eastAsia="Calibri" w:hAnsi="Calibri" w:cs="Times New Roman"/>
          <w:sz w:val="20"/>
          <w:szCs w:val="20"/>
        </w:rPr>
        <w:t>back woods</w:t>
      </w:r>
      <w:r w:rsidRPr="00A82A16">
        <w:rPr>
          <w:rFonts w:ascii="Calibri" w:eastAsia="Calibri" w:hAnsi="Calibri" w:cs="Times New Roman"/>
          <w:sz w:val="20"/>
          <w:szCs w:val="20"/>
        </w:rPr>
        <w:t xml:space="preserve">.  Located near the “F” section pool.  Most items in cabin and on porch are included. </w:t>
      </w:r>
    </w:p>
    <w:bookmarkEnd w:id="1"/>
    <w:p w14:paraId="013E466A" w14:textId="77777777" w:rsidR="00AD04B5" w:rsidRPr="00446910" w:rsidRDefault="00AD04B5" w:rsidP="00AD04B5">
      <w:pPr>
        <w:ind w:firstLine="720"/>
        <w:rPr>
          <w:rFonts w:ascii="Calibri" w:eastAsia="Calibri" w:hAnsi="Calibri" w:cs="Times New Roman"/>
          <w:b/>
          <w:i/>
          <w:sz w:val="24"/>
          <w:szCs w:val="24"/>
        </w:rPr>
      </w:pPr>
      <w:r w:rsidRPr="00446910">
        <w:rPr>
          <w:rFonts w:ascii="Calibri" w:eastAsia="Calibri" w:hAnsi="Calibri" w:cs="Times New Roman"/>
          <w:b/>
          <w:sz w:val="24"/>
          <w:szCs w:val="24"/>
        </w:rPr>
        <w:t>D-</w:t>
      </w:r>
      <w:r>
        <w:rPr>
          <w:rFonts w:ascii="Calibri" w:eastAsia="Calibri" w:hAnsi="Calibri" w:cs="Times New Roman"/>
          <w:b/>
          <w:sz w:val="24"/>
          <w:szCs w:val="24"/>
        </w:rPr>
        <w:t>14</w:t>
      </w:r>
      <w:r w:rsidRPr="00446910">
        <w:rPr>
          <w:rFonts w:ascii="Calibri" w:eastAsia="Calibri" w:hAnsi="Calibri" w:cs="Times New Roman"/>
          <w:b/>
          <w:sz w:val="24"/>
          <w:szCs w:val="24"/>
        </w:rPr>
        <w:tab/>
        <w:t>$</w:t>
      </w:r>
      <w:r>
        <w:rPr>
          <w:rFonts w:ascii="Calibri" w:eastAsia="Calibri" w:hAnsi="Calibri" w:cs="Times New Roman"/>
          <w:b/>
          <w:sz w:val="24"/>
          <w:szCs w:val="24"/>
        </w:rPr>
        <w:t>209</w:t>
      </w:r>
      <w:r w:rsidRPr="00446910">
        <w:rPr>
          <w:rFonts w:ascii="Calibri" w:eastAsia="Calibri" w:hAnsi="Calibri" w:cs="Times New Roman"/>
          <w:b/>
          <w:sz w:val="24"/>
          <w:szCs w:val="24"/>
        </w:rPr>
        <w:t>,900</w:t>
      </w:r>
      <w:r w:rsidRPr="00446910">
        <w:rPr>
          <w:rFonts w:ascii="Calibri" w:eastAsia="Calibri" w:hAnsi="Calibri" w:cs="Times New Roman"/>
          <w:b/>
          <w:sz w:val="24"/>
          <w:szCs w:val="24"/>
        </w:rPr>
        <w:tab/>
      </w:r>
      <w:r w:rsidRPr="00446910">
        <w:rPr>
          <w:rFonts w:ascii="Calibri" w:eastAsia="Calibri" w:hAnsi="Calibri" w:cs="Times New Roman"/>
          <w:b/>
          <w:i/>
          <w:sz w:val="24"/>
          <w:szCs w:val="24"/>
        </w:rPr>
        <w:t>Manufacturer –</w:t>
      </w:r>
      <w:r>
        <w:rPr>
          <w:rFonts w:ascii="Calibri" w:eastAsia="Calibri" w:hAnsi="Calibri" w:cs="Times New Roman"/>
          <w:b/>
          <w:i/>
          <w:sz w:val="24"/>
          <w:szCs w:val="24"/>
        </w:rPr>
        <w:t xml:space="preserve"> Lee Enterprises</w:t>
      </w:r>
      <w:r w:rsidRPr="00446910">
        <w:rPr>
          <w:rFonts w:ascii="Calibri" w:eastAsia="Calibri" w:hAnsi="Calibri" w:cs="Times New Roman"/>
          <w:b/>
          <w:i/>
          <w:sz w:val="24"/>
          <w:szCs w:val="24"/>
        </w:rPr>
        <w:t xml:space="preserve"> Home</w:t>
      </w:r>
    </w:p>
    <w:p w14:paraId="4D2008EE" w14:textId="77777777" w:rsidR="00AD04B5" w:rsidRDefault="00AD04B5" w:rsidP="00AD04B5">
      <w:pPr>
        <w:rPr>
          <w:rFonts w:ascii="Calibri" w:eastAsia="Calibri" w:hAnsi="Calibri" w:cs="Times New Roman"/>
          <w:sz w:val="20"/>
          <w:szCs w:val="20"/>
        </w:rPr>
      </w:pPr>
      <w:r w:rsidRPr="00A82A16">
        <w:rPr>
          <w:rFonts w:ascii="Calibri" w:eastAsia="Calibri" w:hAnsi="Calibri" w:cs="Times New Roman"/>
          <w:sz w:val="20"/>
          <w:szCs w:val="20"/>
        </w:rPr>
        <w:t xml:space="preserve">The cabin is located on a </w:t>
      </w:r>
      <w:r w:rsidRPr="00A82A16">
        <w:rPr>
          <w:rFonts w:ascii="Calibri" w:eastAsia="Calibri" w:hAnsi="Calibri" w:cs="Times New Roman"/>
          <w:b/>
          <w:bCs/>
          <w:sz w:val="20"/>
          <w:szCs w:val="20"/>
        </w:rPr>
        <w:t>great lakeside lot</w:t>
      </w:r>
      <w:r w:rsidRPr="00A82A16">
        <w:rPr>
          <w:rFonts w:ascii="Calibri" w:eastAsia="Calibri" w:hAnsi="Calibri" w:cs="Times New Roman"/>
          <w:sz w:val="20"/>
          <w:szCs w:val="20"/>
        </w:rPr>
        <w:t xml:space="preserve"> in the quiet “D” section. This cabin has one bedroom with two lofts. A huge wraparound sized screened porch and deck is overlooking the firepit and Warren Lake.  Located near the “F” section pool.  Most items in cabin and on porch are included. </w:t>
      </w:r>
    </w:p>
    <w:p w14:paraId="610363AF" w14:textId="77777777" w:rsidR="00AD04B5" w:rsidRPr="00446910" w:rsidRDefault="00AD04B5" w:rsidP="00AD04B5">
      <w:pPr>
        <w:ind w:firstLine="720"/>
        <w:rPr>
          <w:rFonts w:ascii="Calibri" w:eastAsia="Calibri" w:hAnsi="Calibri" w:cs="Times New Roman"/>
          <w:b/>
          <w:i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E-2</w:t>
      </w:r>
      <w:r w:rsidRPr="00446910">
        <w:rPr>
          <w:rFonts w:ascii="Calibri" w:eastAsia="Calibri" w:hAnsi="Calibri" w:cs="Times New Roman"/>
          <w:b/>
          <w:sz w:val="24"/>
          <w:szCs w:val="24"/>
        </w:rPr>
        <w:tab/>
        <w:t>$</w:t>
      </w:r>
      <w:r>
        <w:rPr>
          <w:rFonts w:ascii="Calibri" w:eastAsia="Calibri" w:hAnsi="Calibri" w:cs="Times New Roman"/>
          <w:b/>
          <w:sz w:val="24"/>
          <w:szCs w:val="24"/>
        </w:rPr>
        <w:t>154</w:t>
      </w:r>
      <w:r w:rsidRPr="00446910">
        <w:rPr>
          <w:rFonts w:ascii="Calibri" w:eastAsia="Calibri" w:hAnsi="Calibri" w:cs="Times New Roman"/>
          <w:b/>
          <w:sz w:val="24"/>
          <w:szCs w:val="24"/>
        </w:rPr>
        <w:t>,900</w:t>
      </w:r>
      <w:r w:rsidRPr="00446910">
        <w:rPr>
          <w:rFonts w:ascii="Calibri" w:eastAsia="Calibri" w:hAnsi="Calibri" w:cs="Times New Roman"/>
          <w:b/>
          <w:sz w:val="24"/>
          <w:szCs w:val="24"/>
        </w:rPr>
        <w:tab/>
      </w:r>
      <w:r w:rsidRPr="00446910">
        <w:rPr>
          <w:rFonts w:ascii="Calibri" w:eastAsia="Calibri" w:hAnsi="Calibri" w:cs="Times New Roman"/>
          <w:b/>
          <w:i/>
          <w:sz w:val="24"/>
          <w:szCs w:val="24"/>
        </w:rPr>
        <w:t>Manufacturer –</w:t>
      </w:r>
      <w:r>
        <w:rPr>
          <w:rFonts w:ascii="Calibri" w:eastAsia="Calibri" w:hAnsi="Calibri" w:cs="Times New Roman"/>
          <w:b/>
          <w:i/>
          <w:sz w:val="24"/>
          <w:szCs w:val="24"/>
        </w:rPr>
        <w:t xml:space="preserve"> Lee Enterprises</w:t>
      </w:r>
      <w:r w:rsidRPr="00446910">
        <w:rPr>
          <w:rFonts w:ascii="Calibri" w:eastAsia="Calibri" w:hAnsi="Calibri" w:cs="Times New Roman"/>
          <w:b/>
          <w:i/>
          <w:sz w:val="24"/>
          <w:szCs w:val="24"/>
        </w:rPr>
        <w:t xml:space="preserve"> Home</w:t>
      </w:r>
    </w:p>
    <w:p w14:paraId="5A1411FB" w14:textId="4F94DD54" w:rsidR="00AD04B5" w:rsidRDefault="00AD04B5" w:rsidP="00AD04B5">
      <w:pPr>
        <w:rPr>
          <w:rFonts w:ascii="Calibri" w:eastAsia="Calibri" w:hAnsi="Calibri" w:cs="Times New Roman"/>
          <w:sz w:val="20"/>
          <w:szCs w:val="20"/>
        </w:rPr>
      </w:pPr>
      <w:r w:rsidRPr="00A82A16">
        <w:rPr>
          <w:rFonts w:ascii="Calibri" w:eastAsia="Calibri" w:hAnsi="Calibri" w:cs="Times New Roman"/>
          <w:sz w:val="20"/>
          <w:szCs w:val="20"/>
        </w:rPr>
        <w:t xml:space="preserve">The cabin is located on a </w:t>
      </w:r>
      <w:r>
        <w:rPr>
          <w:rFonts w:ascii="Calibri" w:eastAsia="Calibri" w:hAnsi="Calibri" w:cs="Times New Roman"/>
          <w:b/>
          <w:bCs/>
          <w:sz w:val="20"/>
          <w:szCs w:val="20"/>
        </w:rPr>
        <w:t>great lot</w:t>
      </w:r>
      <w:r w:rsidRPr="00A82A16">
        <w:rPr>
          <w:rFonts w:ascii="Calibri" w:eastAsia="Calibri" w:hAnsi="Calibri" w:cs="Times New Roman"/>
          <w:sz w:val="20"/>
          <w:szCs w:val="20"/>
        </w:rPr>
        <w:t xml:space="preserve"> in the quiet “</w:t>
      </w:r>
      <w:r>
        <w:rPr>
          <w:rFonts w:ascii="Calibri" w:eastAsia="Calibri" w:hAnsi="Calibri" w:cs="Times New Roman"/>
          <w:sz w:val="20"/>
          <w:szCs w:val="20"/>
        </w:rPr>
        <w:t>E</w:t>
      </w:r>
      <w:r w:rsidRPr="00A82A16">
        <w:rPr>
          <w:rFonts w:ascii="Calibri" w:eastAsia="Calibri" w:hAnsi="Calibri" w:cs="Times New Roman"/>
          <w:sz w:val="20"/>
          <w:szCs w:val="20"/>
        </w:rPr>
        <w:t xml:space="preserve">” section. This cabin has </w:t>
      </w:r>
      <w:r>
        <w:rPr>
          <w:rFonts w:ascii="Calibri" w:eastAsia="Calibri" w:hAnsi="Calibri" w:cs="Times New Roman"/>
          <w:sz w:val="20"/>
          <w:szCs w:val="20"/>
        </w:rPr>
        <w:t>a front</w:t>
      </w:r>
      <w:r w:rsidR="007A18C9">
        <w:rPr>
          <w:rFonts w:ascii="Calibri" w:eastAsia="Calibri" w:hAnsi="Calibri" w:cs="Times New Roman"/>
          <w:sz w:val="20"/>
          <w:szCs w:val="20"/>
        </w:rPr>
        <w:t>-</w:t>
      </w:r>
      <w:r>
        <w:rPr>
          <w:rFonts w:ascii="Calibri" w:eastAsia="Calibri" w:hAnsi="Calibri" w:cs="Times New Roman"/>
          <w:sz w:val="20"/>
          <w:szCs w:val="20"/>
        </w:rPr>
        <w:t xml:space="preserve">end kitchen, </w:t>
      </w:r>
      <w:r w:rsidRPr="00A82A16">
        <w:rPr>
          <w:rFonts w:ascii="Calibri" w:eastAsia="Calibri" w:hAnsi="Calibri" w:cs="Times New Roman"/>
          <w:sz w:val="20"/>
          <w:szCs w:val="20"/>
        </w:rPr>
        <w:t xml:space="preserve">one bedroom </w:t>
      </w:r>
      <w:r>
        <w:rPr>
          <w:rFonts w:ascii="Calibri" w:eastAsia="Calibri" w:hAnsi="Calibri" w:cs="Times New Roman"/>
          <w:sz w:val="20"/>
          <w:szCs w:val="20"/>
        </w:rPr>
        <w:t>and one loft</w:t>
      </w:r>
      <w:r w:rsidRPr="00A82A16">
        <w:rPr>
          <w:rFonts w:ascii="Calibri" w:eastAsia="Calibri" w:hAnsi="Calibri" w:cs="Times New Roman"/>
          <w:sz w:val="20"/>
          <w:szCs w:val="20"/>
        </w:rPr>
        <w:t xml:space="preserve">. </w:t>
      </w:r>
      <w:r>
        <w:rPr>
          <w:rFonts w:ascii="Calibri" w:eastAsia="Calibri" w:hAnsi="Calibri" w:cs="Times New Roman"/>
          <w:sz w:val="20"/>
          <w:szCs w:val="20"/>
        </w:rPr>
        <w:t>This cabin has a large screened porch and deck</w:t>
      </w:r>
      <w:r w:rsidRPr="00A82A16">
        <w:rPr>
          <w:rFonts w:ascii="Calibri" w:eastAsia="Calibri" w:hAnsi="Calibri" w:cs="Times New Roman"/>
          <w:sz w:val="20"/>
          <w:szCs w:val="20"/>
        </w:rPr>
        <w:t xml:space="preserve">.  Located near the “F” section pool.  Most items in cabin and on porch are included. </w:t>
      </w:r>
    </w:p>
    <w:p w14:paraId="794D7A00" w14:textId="77777777" w:rsidR="00AD04B5" w:rsidRPr="00446910" w:rsidRDefault="00AD04B5" w:rsidP="00AD04B5">
      <w:pPr>
        <w:ind w:firstLine="720"/>
        <w:rPr>
          <w:rFonts w:ascii="Calibri" w:eastAsia="Calibri" w:hAnsi="Calibri" w:cs="Times New Roman"/>
          <w:b/>
          <w:i/>
          <w:sz w:val="24"/>
          <w:szCs w:val="24"/>
        </w:rPr>
      </w:pPr>
      <w:bookmarkStart w:id="4" w:name="_Hlk175920400"/>
      <w:r>
        <w:rPr>
          <w:rFonts w:ascii="Calibri" w:eastAsia="Calibri" w:hAnsi="Calibri" w:cs="Times New Roman"/>
          <w:b/>
          <w:sz w:val="24"/>
          <w:szCs w:val="24"/>
        </w:rPr>
        <w:t>F-23</w:t>
      </w:r>
      <w:r w:rsidRPr="00446910">
        <w:rPr>
          <w:rFonts w:ascii="Calibri" w:eastAsia="Calibri" w:hAnsi="Calibri" w:cs="Times New Roman"/>
          <w:b/>
          <w:sz w:val="24"/>
          <w:szCs w:val="24"/>
        </w:rPr>
        <w:tab/>
        <w:t>$1</w:t>
      </w:r>
      <w:r>
        <w:rPr>
          <w:rFonts w:ascii="Calibri" w:eastAsia="Calibri" w:hAnsi="Calibri" w:cs="Times New Roman"/>
          <w:b/>
          <w:sz w:val="24"/>
          <w:szCs w:val="24"/>
        </w:rPr>
        <w:t>5</w:t>
      </w:r>
      <w:r w:rsidRPr="00446910">
        <w:rPr>
          <w:rFonts w:ascii="Calibri" w:eastAsia="Calibri" w:hAnsi="Calibri" w:cs="Times New Roman"/>
          <w:b/>
          <w:sz w:val="24"/>
          <w:szCs w:val="24"/>
        </w:rPr>
        <w:t>9,</w:t>
      </w:r>
      <w:r>
        <w:rPr>
          <w:rFonts w:ascii="Calibri" w:eastAsia="Calibri" w:hAnsi="Calibri" w:cs="Times New Roman"/>
          <w:b/>
          <w:sz w:val="24"/>
          <w:szCs w:val="24"/>
        </w:rPr>
        <w:t>0</w:t>
      </w:r>
      <w:r w:rsidRPr="00446910">
        <w:rPr>
          <w:rFonts w:ascii="Calibri" w:eastAsia="Calibri" w:hAnsi="Calibri" w:cs="Times New Roman"/>
          <w:b/>
          <w:sz w:val="24"/>
          <w:szCs w:val="24"/>
        </w:rPr>
        <w:t>00</w:t>
      </w:r>
      <w:r w:rsidRPr="00446910">
        <w:rPr>
          <w:rFonts w:ascii="Calibri" w:eastAsia="Calibri" w:hAnsi="Calibri" w:cs="Times New Roman"/>
          <w:b/>
          <w:sz w:val="24"/>
          <w:szCs w:val="24"/>
        </w:rPr>
        <w:tab/>
      </w:r>
      <w:r w:rsidRPr="00446910">
        <w:rPr>
          <w:rFonts w:ascii="Calibri" w:eastAsia="Calibri" w:hAnsi="Calibri" w:cs="Times New Roman"/>
          <w:b/>
          <w:i/>
          <w:sz w:val="24"/>
          <w:szCs w:val="24"/>
        </w:rPr>
        <w:t>Manufacturer – Heritage Park Home</w:t>
      </w:r>
    </w:p>
    <w:p w14:paraId="6587BDAE" w14:textId="447C56D8" w:rsidR="00B00777" w:rsidRDefault="00AD04B5" w:rsidP="00AD04B5">
      <w:pPr>
        <w:rPr>
          <w:rFonts w:ascii="Calibri" w:eastAsia="Calibri" w:hAnsi="Calibri" w:cs="Times New Roman"/>
          <w:sz w:val="20"/>
          <w:szCs w:val="20"/>
        </w:rPr>
      </w:pPr>
      <w:r w:rsidRPr="00A82A16">
        <w:rPr>
          <w:rFonts w:ascii="Calibri" w:eastAsia="Calibri" w:hAnsi="Calibri" w:cs="Times New Roman"/>
          <w:sz w:val="20"/>
          <w:szCs w:val="20"/>
        </w:rPr>
        <w:t xml:space="preserve">The cabin is located on a great sideways lot in the quiet “F” section. This cabin is a stone fireplace unit with one bedroom and two lofts. A large screened porch for dining and hanging out.  Located near the “F” section pool.  Most items in cabin and porch are included.  </w:t>
      </w:r>
      <w:bookmarkEnd w:id="4"/>
      <w:r w:rsidR="007A18C9">
        <w:rPr>
          <w:rFonts w:ascii="Calibri" w:eastAsia="Calibri" w:hAnsi="Calibri" w:cs="Times New Roman"/>
          <w:sz w:val="20"/>
          <w:szCs w:val="20"/>
        </w:rPr>
        <w:t>Fire pit behind cabin.</w:t>
      </w:r>
    </w:p>
    <w:p w14:paraId="7CE58A76" w14:textId="77777777" w:rsidR="00FC00E3" w:rsidRDefault="00FC00E3" w:rsidP="00AD04B5">
      <w:pPr>
        <w:ind w:firstLine="720"/>
        <w:rPr>
          <w:rFonts w:ascii="Calibri" w:eastAsia="Calibri" w:hAnsi="Calibri" w:cs="Times New Roman"/>
          <w:b/>
          <w:sz w:val="32"/>
          <w:szCs w:val="32"/>
        </w:rPr>
      </w:pPr>
    </w:p>
    <w:p w14:paraId="0197E24A" w14:textId="77777777" w:rsidR="00FC00E3" w:rsidRDefault="00FC00E3" w:rsidP="00AD04B5">
      <w:pPr>
        <w:ind w:firstLine="720"/>
        <w:rPr>
          <w:rFonts w:ascii="Calibri" w:eastAsia="Calibri" w:hAnsi="Calibri" w:cs="Times New Roman"/>
          <w:b/>
          <w:sz w:val="32"/>
          <w:szCs w:val="32"/>
        </w:rPr>
      </w:pPr>
    </w:p>
    <w:p w14:paraId="3F66B08B" w14:textId="0CFDD9C4" w:rsidR="00AD04B5" w:rsidRPr="00932012" w:rsidRDefault="00AD04B5" w:rsidP="00AD04B5">
      <w:pPr>
        <w:ind w:firstLine="720"/>
        <w:rPr>
          <w:rFonts w:ascii="Calibri" w:eastAsia="Calibri" w:hAnsi="Calibri" w:cs="Times New Roman"/>
          <w:b/>
          <w:sz w:val="32"/>
          <w:szCs w:val="32"/>
        </w:rPr>
      </w:pPr>
      <w:r w:rsidRPr="00932012">
        <w:rPr>
          <w:rFonts w:ascii="Calibri" w:eastAsia="Calibri" w:hAnsi="Calibri" w:cs="Times New Roman"/>
          <w:b/>
          <w:sz w:val="32"/>
          <w:szCs w:val="32"/>
        </w:rPr>
        <w:t>Resale Cabins</w:t>
      </w:r>
      <w:r>
        <w:rPr>
          <w:rFonts w:ascii="Calibri" w:eastAsia="Calibri" w:hAnsi="Calibri" w:cs="Times New Roman"/>
          <w:b/>
          <w:sz w:val="32"/>
          <w:szCs w:val="32"/>
        </w:rPr>
        <w:t xml:space="preserve"> </w:t>
      </w:r>
    </w:p>
    <w:p w14:paraId="0285FF5D" w14:textId="77777777" w:rsidR="00AD04B5" w:rsidRDefault="00AD04B5" w:rsidP="009E7B96">
      <w:pPr>
        <w:ind w:firstLine="720"/>
        <w:rPr>
          <w:rFonts w:ascii="Calibri" w:eastAsia="Calibri" w:hAnsi="Calibri" w:cs="Times New Roman"/>
          <w:b/>
          <w:sz w:val="24"/>
          <w:szCs w:val="24"/>
        </w:rPr>
      </w:pPr>
    </w:p>
    <w:p w14:paraId="1ADC67D3" w14:textId="5B53B8E5" w:rsidR="00FC00E3" w:rsidRPr="00446910" w:rsidRDefault="00FC00E3" w:rsidP="00FC00E3">
      <w:pPr>
        <w:ind w:firstLine="720"/>
        <w:rPr>
          <w:rFonts w:ascii="Calibri" w:eastAsia="Calibri" w:hAnsi="Calibri" w:cs="Times New Roman"/>
          <w:b/>
          <w:i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66D571" wp14:editId="1FD2A84E">
                <wp:simplePos x="0" y="0"/>
                <wp:positionH relativeFrom="column">
                  <wp:posOffset>1432560</wp:posOffset>
                </wp:positionH>
                <wp:positionV relativeFrom="paragraph">
                  <wp:posOffset>333375</wp:posOffset>
                </wp:positionV>
                <wp:extent cx="1828800" cy="1828800"/>
                <wp:effectExtent l="19050" t="247650" r="0" b="263525"/>
                <wp:wrapNone/>
                <wp:docPr id="117626684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816339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E8ADCB7" w14:textId="27112BDB" w:rsidR="00FC00E3" w:rsidRPr="00FC00E3" w:rsidRDefault="00FC00E3" w:rsidP="00FC00E3">
                            <w:pPr>
                              <w:jc w:val="center"/>
                              <w:rPr>
                                <w:rFonts w:ascii="Calibri" w:eastAsia="Calibri" w:hAnsi="Calibri" w:cs="Times New Roman"/>
                                <w:color w:val="70AD47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Calibri" w:eastAsia="Calibri" w:hAnsi="Calibri" w:cs="Times New Roman"/>
                                <w:color w:val="8064A2" w:themeColor="accent4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Sale Pending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266D57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12.8pt;margin-top:26.25pt;width:2in;height:2in;rotation:-855967fd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" filled="f" stroked="f">
                <v:fill o:detectmouseclick="t"/>
                <v:textbox style="mso-fit-shape-to-text:t">
                  <w:txbxContent>
                    <w:p w14:paraId="2E8ADCB7" w14:textId="27112BDB" w:rsidR="00FC00E3" w:rsidRPr="00FC00E3" w:rsidRDefault="00FC00E3" w:rsidP="00FC00E3">
                      <w:pPr>
                        <w:jc w:val="center"/>
                        <w:rPr>
                          <w:rFonts w:ascii="Calibri" w:eastAsia="Calibri" w:hAnsi="Calibri" w:cs="Times New Roman"/>
                          <w:color w:val="70AD47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Calibri" w:eastAsia="Calibri" w:hAnsi="Calibri" w:cs="Times New Roman"/>
                          <w:color w:val="8064A2" w:themeColor="accent4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Sale Pending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Times New Roman"/>
          <w:b/>
          <w:sz w:val="24"/>
          <w:szCs w:val="24"/>
        </w:rPr>
        <w:t>BB-8</w:t>
      </w:r>
      <w:r w:rsidRPr="00446910">
        <w:rPr>
          <w:rFonts w:ascii="Calibri" w:eastAsia="Calibri" w:hAnsi="Calibri" w:cs="Times New Roman"/>
          <w:b/>
          <w:sz w:val="24"/>
          <w:szCs w:val="24"/>
        </w:rPr>
        <w:tab/>
        <w:t>$2</w:t>
      </w:r>
      <w:r>
        <w:rPr>
          <w:rFonts w:ascii="Calibri" w:eastAsia="Calibri" w:hAnsi="Calibri" w:cs="Times New Roman"/>
          <w:b/>
          <w:sz w:val="24"/>
          <w:szCs w:val="24"/>
        </w:rPr>
        <w:t>29</w:t>
      </w:r>
      <w:r w:rsidRPr="00446910">
        <w:rPr>
          <w:rFonts w:ascii="Calibri" w:eastAsia="Calibri" w:hAnsi="Calibri" w:cs="Times New Roman"/>
          <w:b/>
          <w:sz w:val="24"/>
          <w:szCs w:val="24"/>
        </w:rPr>
        <w:t>,</w:t>
      </w:r>
      <w:r>
        <w:rPr>
          <w:rFonts w:ascii="Calibri" w:eastAsia="Calibri" w:hAnsi="Calibri" w:cs="Times New Roman"/>
          <w:b/>
          <w:sz w:val="24"/>
          <w:szCs w:val="24"/>
        </w:rPr>
        <w:t>9</w:t>
      </w:r>
      <w:r w:rsidRPr="00446910">
        <w:rPr>
          <w:rFonts w:ascii="Calibri" w:eastAsia="Calibri" w:hAnsi="Calibri" w:cs="Times New Roman"/>
          <w:b/>
          <w:sz w:val="24"/>
          <w:szCs w:val="24"/>
        </w:rPr>
        <w:t>00</w:t>
      </w:r>
      <w:r w:rsidRPr="00446910">
        <w:rPr>
          <w:rFonts w:ascii="Calibri" w:eastAsia="Calibri" w:hAnsi="Calibri" w:cs="Times New Roman"/>
          <w:b/>
          <w:sz w:val="24"/>
          <w:szCs w:val="24"/>
        </w:rPr>
        <w:tab/>
      </w:r>
      <w:r w:rsidRPr="00446910">
        <w:rPr>
          <w:rFonts w:ascii="Calibri" w:eastAsia="Calibri" w:hAnsi="Calibri" w:cs="Times New Roman"/>
          <w:b/>
          <w:i/>
          <w:sz w:val="24"/>
          <w:szCs w:val="24"/>
        </w:rPr>
        <w:t>Manufacturer – Canterbury</w:t>
      </w:r>
    </w:p>
    <w:p w14:paraId="1487D08A" w14:textId="7FEA51DE" w:rsidR="00FC00E3" w:rsidRDefault="00FC00E3" w:rsidP="00FC00E3">
      <w:pPr>
        <w:rPr>
          <w:rFonts w:ascii="Calibri" w:eastAsia="Calibri" w:hAnsi="Calibri" w:cs="Times New Roman"/>
          <w:sz w:val="20"/>
          <w:szCs w:val="20"/>
        </w:rPr>
      </w:pPr>
      <w:r w:rsidRPr="00A82A16">
        <w:rPr>
          <w:rFonts w:ascii="Calibri" w:eastAsia="Calibri" w:hAnsi="Calibri" w:cs="Times New Roman"/>
          <w:sz w:val="20"/>
          <w:szCs w:val="20"/>
        </w:rPr>
        <w:t xml:space="preserve">The cabin is located on a wooded lot in the “BB” section. BB-8 is just 2 years old.  This cabin has one bedroom with two lofts.  The huge wraparound porch is approximately 599 sq ft with a wooded view and a great fire pit. New cottage interior with white shiplap and white cabinets.  Includes sectional couch, bed, porch furniture and many other cabin items. </w:t>
      </w:r>
    </w:p>
    <w:p w14:paraId="25E7482A" w14:textId="1D3D7E58" w:rsidR="009E7B96" w:rsidRPr="00446910" w:rsidRDefault="00AB4B1C" w:rsidP="009E7B96">
      <w:pPr>
        <w:ind w:firstLine="720"/>
        <w:rPr>
          <w:rFonts w:ascii="Calibri" w:eastAsia="Calibri" w:hAnsi="Calibri" w:cs="Times New Roman"/>
          <w:b/>
          <w:i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611D28" wp14:editId="42554CA3">
                <wp:simplePos x="0" y="0"/>
                <wp:positionH relativeFrom="margin">
                  <wp:posOffset>1371600</wp:posOffset>
                </wp:positionH>
                <wp:positionV relativeFrom="paragraph">
                  <wp:posOffset>123826</wp:posOffset>
                </wp:positionV>
                <wp:extent cx="2632258" cy="579120"/>
                <wp:effectExtent l="0" t="323850" r="0" b="335280"/>
                <wp:wrapNone/>
                <wp:docPr id="128174034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635173">
                          <a:off x="0" y="0"/>
                          <a:ext cx="2632258" cy="57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861883C" w14:textId="77777777" w:rsidR="00AB4B1C" w:rsidRPr="00AB4B1C" w:rsidRDefault="00AB4B1C" w:rsidP="00AB4B1C">
                            <w:pPr>
                              <w:jc w:val="center"/>
                              <w:rPr>
                                <w:rFonts w:ascii="Calibri" w:eastAsia="Calibri" w:hAnsi="Calibri" w:cs="Times New Roman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Calibri" w:eastAsia="Calibri" w:hAnsi="Calibri" w:cs="Times New Roman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Sale Pending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611D28" id="_x0000_s1027" type="#_x0000_t202" style="position:absolute;left:0;text-align:left;margin-left:108pt;margin-top:9.75pt;width:207.25pt;height:45.6pt;rotation:-1053848fd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" filled="f" stroked="f">
                <v:textbox>
                  <w:txbxContent>
                    <w:p w14:paraId="3861883C" w14:textId="77777777" w:rsidR="00AB4B1C" w:rsidRPr="00AB4B1C" w:rsidRDefault="00AB4B1C" w:rsidP="00AB4B1C">
                      <w:pPr>
                        <w:jc w:val="center"/>
                        <w:rPr>
                          <w:rFonts w:ascii="Calibri" w:eastAsia="Calibri" w:hAnsi="Calibri" w:cs="Times New Roman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Calibri" w:eastAsia="Calibri" w:hAnsi="Calibri" w:cs="Times New Roman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Sale Pending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E7B96">
        <w:rPr>
          <w:rFonts w:ascii="Calibri" w:eastAsia="Calibri" w:hAnsi="Calibri" w:cs="Times New Roman"/>
          <w:b/>
          <w:sz w:val="24"/>
          <w:szCs w:val="24"/>
        </w:rPr>
        <w:t>C-43</w:t>
      </w:r>
      <w:r w:rsidR="009E7B96" w:rsidRPr="00446910">
        <w:rPr>
          <w:rFonts w:ascii="Calibri" w:eastAsia="Calibri" w:hAnsi="Calibri" w:cs="Times New Roman"/>
          <w:b/>
          <w:sz w:val="24"/>
          <w:szCs w:val="24"/>
        </w:rPr>
        <w:tab/>
        <w:t>$2</w:t>
      </w:r>
      <w:r w:rsidR="009F2507">
        <w:rPr>
          <w:rFonts w:ascii="Calibri" w:eastAsia="Calibri" w:hAnsi="Calibri" w:cs="Times New Roman"/>
          <w:b/>
          <w:sz w:val="24"/>
          <w:szCs w:val="24"/>
        </w:rPr>
        <w:t>2</w:t>
      </w:r>
      <w:r w:rsidR="009E7B96">
        <w:rPr>
          <w:rFonts w:ascii="Calibri" w:eastAsia="Calibri" w:hAnsi="Calibri" w:cs="Times New Roman"/>
          <w:b/>
          <w:sz w:val="24"/>
          <w:szCs w:val="24"/>
        </w:rPr>
        <w:t>9</w:t>
      </w:r>
      <w:r w:rsidR="009E7B96" w:rsidRPr="00446910">
        <w:rPr>
          <w:rFonts w:ascii="Calibri" w:eastAsia="Calibri" w:hAnsi="Calibri" w:cs="Times New Roman"/>
          <w:b/>
          <w:sz w:val="24"/>
          <w:szCs w:val="24"/>
        </w:rPr>
        <w:t>,</w:t>
      </w:r>
      <w:r w:rsidR="009E7B96">
        <w:rPr>
          <w:rFonts w:ascii="Calibri" w:eastAsia="Calibri" w:hAnsi="Calibri" w:cs="Times New Roman"/>
          <w:b/>
          <w:sz w:val="24"/>
          <w:szCs w:val="24"/>
        </w:rPr>
        <w:t>9</w:t>
      </w:r>
      <w:r w:rsidR="009E7B96" w:rsidRPr="00446910">
        <w:rPr>
          <w:rFonts w:ascii="Calibri" w:eastAsia="Calibri" w:hAnsi="Calibri" w:cs="Times New Roman"/>
          <w:b/>
          <w:sz w:val="24"/>
          <w:szCs w:val="24"/>
        </w:rPr>
        <w:t>00</w:t>
      </w:r>
      <w:r w:rsidR="009E7B96" w:rsidRPr="00446910">
        <w:rPr>
          <w:rFonts w:ascii="Calibri" w:eastAsia="Calibri" w:hAnsi="Calibri" w:cs="Times New Roman"/>
          <w:b/>
          <w:sz w:val="24"/>
          <w:szCs w:val="24"/>
        </w:rPr>
        <w:tab/>
      </w:r>
      <w:r w:rsidR="009E7B96" w:rsidRPr="00446910">
        <w:rPr>
          <w:rFonts w:ascii="Calibri" w:eastAsia="Calibri" w:hAnsi="Calibri" w:cs="Times New Roman"/>
          <w:b/>
          <w:i/>
          <w:sz w:val="24"/>
          <w:szCs w:val="24"/>
        </w:rPr>
        <w:t>Manufacturer – Canterbury</w:t>
      </w:r>
    </w:p>
    <w:p w14:paraId="3DAA7B97" w14:textId="5ECE0E7F" w:rsidR="001F6916" w:rsidRDefault="009E7B96" w:rsidP="00AD04B5">
      <w:pPr>
        <w:rPr>
          <w:rFonts w:ascii="Calibri" w:eastAsia="Calibri" w:hAnsi="Calibri" w:cs="Times New Roman"/>
          <w:b/>
          <w:sz w:val="24"/>
          <w:szCs w:val="24"/>
        </w:rPr>
      </w:pPr>
      <w:r w:rsidRPr="00A82A16">
        <w:rPr>
          <w:rFonts w:ascii="Calibri" w:eastAsia="Calibri" w:hAnsi="Calibri" w:cs="Times New Roman"/>
          <w:sz w:val="20"/>
          <w:szCs w:val="20"/>
        </w:rPr>
        <w:t xml:space="preserve">The cabin is located on a wooded lot in the </w:t>
      </w:r>
      <w:r>
        <w:rPr>
          <w:rFonts w:ascii="Calibri" w:eastAsia="Calibri" w:hAnsi="Calibri" w:cs="Times New Roman"/>
          <w:sz w:val="20"/>
          <w:szCs w:val="20"/>
        </w:rPr>
        <w:t>“C”</w:t>
      </w:r>
      <w:r w:rsidRPr="00A82A16">
        <w:rPr>
          <w:rFonts w:ascii="Calibri" w:eastAsia="Calibri" w:hAnsi="Calibri" w:cs="Times New Roman"/>
          <w:sz w:val="20"/>
          <w:szCs w:val="20"/>
        </w:rPr>
        <w:t xml:space="preserve"> section</w:t>
      </w:r>
      <w:r>
        <w:rPr>
          <w:rFonts w:ascii="Calibri" w:eastAsia="Calibri" w:hAnsi="Calibri" w:cs="Times New Roman"/>
          <w:sz w:val="20"/>
          <w:szCs w:val="20"/>
        </w:rPr>
        <w:t xml:space="preserve"> on a premium lakeside lot</w:t>
      </w:r>
      <w:r w:rsidRPr="00A82A16">
        <w:rPr>
          <w:rFonts w:ascii="Calibri" w:eastAsia="Calibri" w:hAnsi="Calibri" w:cs="Times New Roman"/>
          <w:sz w:val="20"/>
          <w:szCs w:val="20"/>
        </w:rPr>
        <w:t xml:space="preserve">. </w:t>
      </w:r>
      <w:r>
        <w:rPr>
          <w:rFonts w:ascii="Calibri" w:eastAsia="Calibri" w:hAnsi="Calibri" w:cs="Times New Roman"/>
          <w:sz w:val="20"/>
          <w:szCs w:val="20"/>
        </w:rPr>
        <w:t>C-43</w:t>
      </w:r>
      <w:r w:rsidRPr="00A82A16">
        <w:rPr>
          <w:rFonts w:ascii="Calibri" w:eastAsia="Calibri" w:hAnsi="Calibri" w:cs="Times New Roman"/>
          <w:sz w:val="20"/>
          <w:szCs w:val="20"/>
        </w:rPr>
        <w:t xml:space="preserve"> is </w:t>
      </w:r>
      <w:r>
        <w:rPr>
          <w:rFonts w:ascii="Calibri" w:eastAsia="Calibri" w:hAnsi="Calibri" w:cs="Times New Roman"/>
          <w:sz w:val="20"/>
          <w:szCs w:val="20"/>
        </w:rPr>
        <w:t>less than</w:t>
      </w:r>
      <w:r w:rsidRPr="00A82A16">
        <w:rPr>
          <w:rFonts w:ascii="Calibri" w:eastAsia="Calibri" w:hAnsi="Calibri" w:cs="Times New Roman"/>
          <w:sz w:val="20"/>
          <w:szCs w:val="20"/>
        </w:rPr>
        <w:t xml:space="preserve"> 2 years old.  This cabin has one bedroom with two lofts.  The huge wraparound porch is approximately </w:t>
      </w:r>
      <w:r>
        <w:rPr>
          <w:rFonts w:ascii="Calibri" w:eastAsia="Calibri" w:hAnsi="Calibri" w:cs="Times New Roman"/>
          <w:sz w:val="20"/>
          <w:szCs w:val="20"/>
        </w:rPr>
        <w:t>780</w:t>
      </w:r>
      <w:r w:rsidRPr="00A82A16">
        <w:rPr>
          <w:rFonts w:ascii="Calibri" w:eastAsia="Calibri" w:hAnsi="Calibri" w:cs="Times New Roman"/>
          <w:sz w:val="20"/>
          <w:szCs w:val="20"/>
        </w:rPr>
        <w:t xml:space="preserve"> sq ft with a </w:t>
      </w:r>
      <w:r>
        <w:rPr>
          <w:rFonts w:ascii="Calibri" w:eastAsia="Calibri" w:hAnsi="Calibri" w:cs="Times New Roman"/>
          <w:sz w:val="20"/>
          <w:szCs w:val="20"/>
        </w:rPr>
        <w:t>great lake view</w:t>
      </w:r>
      <w:r w:rsidRPr="00A82A16">
        <w:rPr>
          <w:rFonts w:ascii="Calibri" w:eastAsia="Calibri" w:hAnsi="Calibri" w:cs="Times New Roman"/>
          <w:sz w:val="20"/>
          <w:szCs w:val="20"/>
        </w:rPr>
        <w:t xml:space="preserve">. New cottage interior with white shiplap and white cabinets.  </w:t>
      </w:r>
      <w:bookmarkStart w:id="5" w:name="_Hlk142815185"/>
      <w:bookmarkStart w:id="6" w:name="_Hlk172044055"/>
      <w:bookmarkStart w:id="7" w:name="_Hlk139120354"/>
      <w:bookmarkEnd w:id="2"/>
    </w:p>
    <w:p w14:paraId="1DFA3199" w14:textId="7D8C5D84" w:rsidR="00AD04B5" w:rsidRPr="00AD04B5" w:rsidRDefault="00AD04B5" w:rsidP="00AD04B5">
      <w:pPr>
        <w:rPr>
          <w:rFonts w:ascii="Calibri" w:eastAsia="Calibri" w:hAnsi="Calibri" w:cs="Times New Roman"/>
          <w:sz w:val="20"/>
          <w:szCs w:val="20"/>
        </w:rPr>
      </w:pPr>
    </w:p>
    <w:p w14:paraId="224D7554" w14:textId="76E1E6EA" w:rsidR="00AD04B5" w:rsidRPr="00006454" w:rsidRDefault="00AD04B5" w:rsidP="00AD04B5">
      <w:pPr>
        <w:ind w:firstLine="720"/>
        <w:rPr>
          <w:rFonts w:ascii="Calibri" w:eastAsia="Calibri" w:hAnsi="Calibri" w:cs="Times New Roman"/>
          <w:b/>
          <w:i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B5A76E" wp14:editId="2F0498B3">
                <wp:simplePos x="0" y="0"/>
                <wp:positionH relativeFrom="margin">
                  <wp:posOffset>1409700</wp:posOffset>
                </wp:positionH>
                <wp:positionV relativeFrom="paragraph">
                  <wp:posOffset>139700</wp:posOffset>
                </wp:positionV>
                <wp:extent cx="2632258" cy="579120"/>
                <wp:effectExtent l="0" t="323850" r="0" b="335280"/>
                <wp:wrapNone/>
                <wp:docPr id="78210758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635173">
                          <a:off x="0" y="0"/>
                          <a:ext cx="2632258" cy="57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770BC0B" w14:textId="77777777" w:rsidR="00AB4B1C" w:rsidRPr="00AB4B1C" w:rsidRDefault="00AB4B1C" w:rsidP="00AB4B1C">
                            <w:pPr>
                              <w:jc w:val="center"/>
                              <w:rPr>
                                <w:rFonts w:ascii="Calibri" w:eastAsia="Calibri" w:hAnsi="Calibri" w:cs="Times New Roman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Calibri" w:eastAsia="Calibri" w:hAnsi="Calibri" w:cs="Times New Roman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Sale Pending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B5A76E" id="_x0000_s1028" type="#_x0000_t202" style="position:absolute;left:0;text-align:left;margin-left:111pt;margin-top:11pt;width:207.25pt;height:45.6pt;rotation:-1053848fd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" filled="f" stroked="f">
                <v:textbox>
                  <w:txbxContent>
                    <w:p w14:paraId="3770BC0B" w14:textId="77777777" w:rsidR="00AB4B1C" w:rsidRPr="00AB4B1C" w:rsidRDefault="00AB4B1C" w:rsidP="00AB4B1C">
                      <w:pPr>
                        <w:jc w:val="center"/>
                        <w:rPr>
                          <w:rFonts w:ascii="Calibri" w:eastAsia="Calibri" w:hAnsi="Calibri" w:cs="Times New Roman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Calibri" w:eastAsia="Calibri" w:hAnsi="Calibri" w:cs="Times New Roman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Sale Pending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06454">
        <w:rPr>
          <w:rFonts w:ascii="Calibri" w:eastAsia="Calibri" w:hAnsi="Calibri" w:cs="Times New Roman"/>
          <w:b/>
          <w:sz w:val="24"/>
          <w:szCs w:val="24"/>
        </w:rPr>
        <w:t>B-29</w:t>
      </w:r>
      <w:r w:rsidRPr="00006454">
        <w:rPr>
          <w:rFonts w:ascii="Calibri" w:eastAsia="Calibri" w:hAnsi="Calibri" w:cs="Times New Roman"/>
          <w:b/>
          <w:sz w:val="24"/>
          <w:szCs w:val="24"/>
        </w:rPr>
        <w:tab/>
        <w:t>$1</w:t>
      </w:r>
      <w:r>
        <w:rPr>
          <w:rFonts w:ascii="Calibri" w:eastAsia="Calibri" w:hAnsi="Calibri" w:cs="Times New Roman"/>
          <w:b/>
          <w:sz w:val="24"/>
          <w:szCs w:val="24"/>
        </w:rPr>
        <w:t>69</w:t>
      </w:r>
      <w:r w:rsidRPr="00006454">
        <w:rPr>
          <w:rFonts w:ascii="Calibri" w:eastAsia="Calibri" w:hAnsi="Calibri" w:cs="Times New Roman"/>
          <w:b/>
          <w:sz w:val="24"/>
          <w:szCs w:val="24"/>
        </w:rPr>
        <w:t>,</w:t>
      </w:r>
      <w:r>
        <w:rPr>
          <w:rFonts w:ascii="Calibri" w:eastAsia="Calibri" w:hAnsi="Calibri" w:cs="Times New Roman"/>
          <w:b/>
          <w:sz w:val="24"/>
          <w:szCs w:val="24"/>
        </w:rPr>
        <w:t>5</w:t>
      </w:r>
      <w:r w:rsidRPr="00006454">
        <w:rPr>
          <w:rFonts w:ascii="Calibri" w:eastAsia="Calibri" w:hAnsi="Calibri" w:cs="Times New Roman"/>
          <w:b/>
          <w:sz w:val="24"/>
          <w:szCs w:val="24"/>
        </w:rPr>
        <w:t>00</w:t>
      </w:r>
      <w:r w:rsidRPr="00006454">
        <w:rPr>
          <w:rFonts w:ascii="Calibri" w:eastAsia="Calibri" w:hAnsi="Calibri" w:cs="Times New Roman"/>
          <w:b/>
          <w:sz w:val="24"/>
          <w:szCs w:val="24"/>
        </w:rPr>
        <w:tab/>
      </w:r>
      <w:r w:rsidRPr="00006454">
        <w:rPr>
          <w:rFonts w:ascii="Calibri" w:eastAsia="Calibri" w:hAnsi="Calibri" w:cs="Times New Roman"/>
          <w:b/>
          <w:i/>
          <w:sz w:val="24"/>
          <w:szCs w:val="24"/>
        </w:rPr>
        <w:t>Manufacturer – Athens Park Homes</w:t>
      </w:r>
    </w:p>
    <w:p w14:paraId="109ADA94" w14:textId="77777777" w:rsidR="00AD04B5" w:rsidRDefault="00AD04B5" w:rsidP="00AD04B5">
      <w:pPr>
        <w:rPr>
          <w:rFonts w:ascii="Calibri" w:eastAsia="Calibri" w:hAnsi="Calibri" w:cs="Times New Roman"/>
          <w:sz w:val="20"/>
          <w:szCs w:val="20"/>
        </w:rPr>
      </w:pPr>
      <w:r w:rsidRPr="00A82A16">
        <w:rPr>
          <w:rFonts w:ascii="Calibri" w:eastAsia="Calibri" w:hAnsi="Calibri" w:cs="Times New Roman"/>
          <w:sz w:val="20"/>
          <w:szCs w:val="20"/>
        </w:rPr>
        <w:t>The cabin is located at the back of the “B” section with an awesome ravine view. This cabin has one bedroom and two sleeping lofts.  A large screened porch overlooking the ravine and fire pit area. Almost all items in cabin and on porch are included.</w:t>
      </w:r>
    </w:p>
    <w:p w14:paraId="46469461" w14:textId="77777777" w:rsidR="00AD04B5" w:rsidRDefault="00AD04B5" w:rsidP="00AD04B5">
      <w:pPr>
        <w:rPr>
          <w:rFonts w:ascii="Calibri" w:eastAsia="Calibri" w:hAnsi="Calibri" w:cs="Times New Roman"/>
          <w:sz w:val="20"/>
          <w:szCs w:val="20"/>
        </w:rPr>
      </w:pPr>
    </w:p>
    <w:bookmarkEnd w:id="5"/>
    <w:bookmarkEnd w:id="6"/>
    <w:p w14:paraId="32831457" w14:textId="44361112" w:rsidR="009F2507" w:rsidRPr="009F2507" w:rsidRDefault="00AB4B1C" w:rsidP="009F2507">
      <w:pPr>
        <w:pStyle w:val="Default"/>
        <w:rPr>
          <w:b/>
          <w:bCs/>
          <w:i/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A08261" wp14:editId="3BE14C98">
                <wp:simplePos x="0" y="0"/>
                <wp:positionH relativeFrom="margin">
                  <wp:posOffset>1562100</wp:posOffset>
                </wp:positionH>
                <wp:positionV relativeFrom="paragraph">
                  <wp:posOffset>63499</wp:posOffset>
                </wp:positionV>
                <wp:extent cx="2632258" cy="579120"/>
                <wp:effectExtent l="0" t="323850" r="0" b="335280"/>
                <wp:wrapNone/>
                <wp:docPr id="6726195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635173">
                          <a:off x="0" y="0"/>
                          <a:ext cx="2632258" cy="57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25752D" w14:textId="77777777" w:rsidR="00AB4B1C" w:rsidRPr="00AB4B1C" w:rsidRDefault="00AB4B1C" w:rsidP="00AB4B1C">
                            <w:pPr>
                              <w:jc w:val="center"/>
                              <w:rPr>
                                <w:rFonts w:ascii="Calibri" w:eastAsia="Calibri" w:hAnsi="Calibri" w:cs="Times New Roman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Calibri" w:eastAsia="Calibri" w:hAnsi="Calibri" w:cs="Times New Roman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Sale Pending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A08261" id="_x0000_s1029" type="#_x0000_t202" style="position:absolute;margin-left:123pt;margin-top:5pt;width:207.25pt;height:45.6pt;rotation:-1053848fd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" filled="f" stroked="f">
                <v:textbox>
                  <w:txbxContent>
                    <w:p w14:paraId="5D25752D" w14:textId="77777777" w:rsidR="00AB4B1C" w:rsidRPr="00AB4B1C" w:rsidRDefault="00AB4B1C" w:rsidP="00AB4B1C">
                      <w:pPr>
                        <w:jc w:val="center"/>
                        <w:rPr>
                          <w:rFonts w:ascii="Calibri" w:eastAsia="Calibri" w:hAnsi="Calibri" w:cs="Times New Roman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Calibri" w:eastAsia="Calibri" w:hAnsi="Calibri" w:cs="Times New Roman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Sale Pending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024E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3F3508" wp14:editId="187EEAD2">
                <wp:simplePos x="0" y="0"/>
                <wp:positionH relativeFrom="margin">
                  <wp:align>center</wp:align>
                </wp:positionH>
                <wp:positionV relativeFrom="paragraph">
                  <wp:posOffset>15240</wp:posOffset>
                </wp:positionV>
                <wp:extent cx="448056" cy="694944"/>
                <wp:effectExtent l="38100" t="19050" r="0" b="27305"/>
                <wp:wrapNone/>
                <wp:docPr id="149377021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428179">
                          <a:off x="0" y="0"/>
                          <a:ext cx="448056" cy="6949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A4064FC" w14:textId="7BD79513" w:rsidR="00D024EE" w:rsidRPr="00D024EE" w:rsidRDefault="00D024EE" w:rsidP="00D024EE">
                            <w:pPr>
                              <w:pStyle w:val="Default"/>
                              <w:jc w:val="center"/>
                              <w:rPr>
                                <w:color w:val="4F81BD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3F3508" id="_x0000_s1030" type="#_x0000_t202" style="position:absolute;margin-left:0;margin-top:1.2pt;width:35.3pt;height:54.7pt;rotation:-1279941fd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" filled="f" stroked="f">
                <v:textbox style="mso-fit-shape-to-text:t">
                  <w:txbxContent>
                    <w:p w14:paraId="6A4064FC" w14:textId="7BD79513" w:rsidR="00D024EE" w:rsidRPr="00D024EE" w:rsidRDefault="00D024EE" w:rsidP="00D024EE">
                      <w:pPr>
                        <w:pStyle w:val="Default"/>
                        <w:jc w:val="center"/>
                        <w:rPr>
                          <w:color w:val="4F81BD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F2507">
        <w:t xml:space="preserve"> </w:t>
      </w:r>
      <w:r w:rsidR="009F2507">
        <w:tab/>
      </w:r>
      <w:r w:rsidR="009F2507" w:rsidRPr="009F2507">
        <w:rPr>
          <w:b/>
          <w:bCs/>
        </w:rPr>
        <w:t>E-11</w:t>
      </w:r>
      <w:r w:rsidR="00925BFF">
        <w:rPr>
          <w:b/>
          <w:bCs/>
        </w:rPr>
        <w:tab/>
      </w:r>
      <w:r w:rsidR="009F2507" w:rsidRPr="009F2507">
        <w:rPr>
          <w:b/>
          <w:bCs/>
        </w:rPr>
        <w:t xml:space="preserve"> $188,700 </w:t>
      </w:r>
      <w:r w:rsidR="009F2507" w:rsidRPr="009F2507">
        <w:rPr>
          <w:b/>
          <w:bCs/>
        </w:rPr>
        <w:tab/>
      </w:r>
      <w:r w:rsidR="009F2507" w:rsidRPr="009F2507">
        <w:rPr>
          <w:b/>
          <w:bCs/>
          <w:i/>
          <w:iCs/>
        </w:rPr>
        <w:t xml:space="preserve">Manufacturer – Lee Enterprises Home </w:t>
      </w:r>
    </w:p>
    <w:p w14:paraId="660FF803" w14:textId="7D839301" w:rsidR="009F2507" w:rsidRDefault="009F2507" w:rsidP="009F2507">
      <w:pPr>
        <w:pStyle w:val="Default"/>
        <w:rPr>
          <w:sz w:val="23"/>
          <w:szCs w:val="23"/>
        </w:rPr>
      </w:pPr>
    </w:p>
    <w:p w14:paraId="2FE8E806" w14:textId="3E0440C8" w:rsidR="009F2507" w:rsidRPr="009F2507" w:rsidRDefault="009F2507" w:rsidP="009F2507">
      <w:pPr>
        <w:rPr>
          <w:rFonts w:eastAsia="Calibri" w:cstheme="minorHAnsi"/>
          <w:b/>
          <w:sz w:val="20"/>
          <w:szCs w:val="20"/>
        </w:rPr>
      </w:pPr>
      <w:r w:rsidRPr="009F2507">
        <w:rPr>
          <w:rFonts w:cstheme="minorHAnsi"/>
          <w:sz w:val="20"/>
          <w:szCs w:val="20"/>
        </w:rPr>
        <w:t>The cabin is located on a spacious lot in the tranquil “E” section. This cabin has one bedroom with two lofts. A huge wraparound screened porch on the front and a private screened porch in the back. Located near the “F” section pool. Most items in cabin and on porch are included.</w:t>
      </w:r>
      <w:bookmarkEnd w:id="3"/>
      <w:bookmarkEnd w:id="7"/>
    </w:p>
    <w:sectPr w:rsidR="009F2507" w:rsidRPr="009F2507" w:rsidSect="00466A95">
      <w:headerReference w:type="even" r:id="rId7"/>
      <w:headerReference w:type="default" r:id="rId8"/>
      <w:headerReference w:type="first" r:id="rId9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271417" w14:textId="77777777" w:rsidR="00EA649F" w:rsidRDefault="00EA649F">
      <w:pPr>
        <w:spacing w:after="0" w:line="240" w:lineRule="auto"/>
      </w:pPr>
      <w:r>
        <w:separator/>
      </w:r>
    </w:p>
  </w:endnote>
  <w:endnote w:type="continuationSeparator" w:id="0">
    <w:p w14:paraId="7CCF4175" w14:textId="77777777" w:rsidR="00EA649F" w:rsidRDefault="00EA6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C4F159" w14:textId="77777777" w:rsidR="00EA649F" w:rsidRDefault="00EA649F">
      <w:pPr>
        <w:spacing w:after="0" w:line="240" w:lineRule="auto"/>
      </w:pPr>
      <w:r>
        <w:separator/>
      </w:r>
    </w:p>
  </w:footnote>
  <w:footnote w:type="continuationSeparator" w:id="0">
    <w:p w14:paraId="51699780" w14:textId="77777777" w:rsidR="00EA649F" w:rsidRDefault="00EA64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9EE39" w14:textId="77777777" w:rsidR="008066FB" w:rsidRDefault="00000000">
    <w:pPr>
      <w:pStyle w:val="Header"/>
    </w:pPr>
    <w:r>
      <w:rPr>
        <w:noProof/>
      </w:rPr>
      <w:pict w14:anchorId="65FD0B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4369744" o:spid="_x0000_s1027" type="#_x0000_t75" alt="" style="position:absolute;margin-left:0;margin-top:0;width:557.05pt;height:323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CR Logo smal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F26503" w14:textId="77777777" w:rsidR="008066FB" w:rsidRDefault="00000000">
    <w:pPr>
      <w:pStyle w:val="Header"/>
    </w:pPr>
    <w:r>
      <w:rPr>
        <w:noProof/>
      </w:rPr>
      <w:pict w14:anchorId="37B82B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4369745" o:spid="_x0000_s1026" type="#_x0000_t75" alt="" style="position:absolute;margin-left:0;margin-top:0;width:557.05pt;height:323.9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CR Logo small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021D4" w14:textId="77777777" w:rsidR="008066FB" w:rsidRDefault="00000000">
    <w:pPr>
      <w:pStyle w:val="Header"/>
    </w:pPr>
    <w:r>
      <w:rPr>
        <w:noProof/>
      </w:rPr>
      <w:pict w14:anchorId="2F751E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4369743" o:spid="_x0000_s1025" type="#_x0000_t75" alt="" style="position:absolute;margin-left:0;margin-top:0;width:557.05pt;height:323.9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CR Logo small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0D1"/>
    <w:rsid w:val="00000E99"/>
    <w:rsid w:val="0000246D"/>
    <w:rsid w:val="00002D9E"/>
    <w:rsid w:val="000031C5"/>
    <w:rsid w:val="00003C52"/>
    <w:rsid w:val="00006454"/>
    <w:rsid w:val="00021ACE"/>
    <w:rsid w:val="00025C2F"/>
    <w:rsid w:val="000347B9"/>
    <w:rsid w:val="00037974"/>
    <w:rsid w:val="00041009"/>
    <w:rsid w:val="00045FFC"/>
    <w:rsid w:val="00055101"/>
    <w:rsid w:val="00060F42"/>
    <w:rsid w:val="00071B9F"/>
    <w:rsid w:val="000729FA"/>
    <w:rsid w:val="0008418D"/>
    <w:rsid w:val="00090EB3"/>
    <w:rsid w:val="00095359"/>
    <w:rsid w:val="00096E92"/>
    <w:rsid w:val="000A5B5E"/>
    <w:rsid w:val="000A6CE3"/>
    <w:rsid w:val="000B376A"/>
    <w:rsid w:val="000B4CC7"/>
    <w:rsid w:val="000B7A20"/>
    <w:rsid w:val="000B7BB2"/>
    <w:rsid w:val="000D1B32"/>
    <w:rsid w:val="000D3694"/>
    <w:rsid w:val="000D3D2E"/>
    <w:rsid w:val="000E7953"/>
    <w:rsid w:val="000F3D7A"/>
    <w:rsid w:val="00106220"/>
    <w:rsid w:val="00113A3F"/>
    <w:rsid w:val="00122FEC"/>
    <w:rsid w:val="00126D75"/>
    <w:rsid w:val="001320B3"/>
    <w:rsid w:val="00136DB6"/>
    <w:rsid w:val="0014395C"/>
    <w:rsid w:val="001440A4"/>
    <w:rsid w:val="00144D74"/>
    <w:rsid w:val="00145010"/>
    <w:rsid w:val="001538C2"/>
    <w:rsid w:val="00153B32"/>
    <w:rsid w:val="0015513E"/>
    <w:rsid w:val="001571C5"/>
    <w:rsid w:val="00160350"/>
    <w:rsid w:val="0016112A"/>
    <w:rsid w:val="00172166"/>
    <w:rsid w:val="00177B13"/>
    <w:rsid w:val="00180D4C"/>
    <w:rsid w:val="001863ED"/>
    <w:rsid w:val="00190DD2"/>
    <w:rsid w:val="00192D8B"/>
    <w:rsid w:val="001963B0"/>
    <w:rsid w:val="00196F20"/>
    <w:rsid w:val="001B1CA8"/>
    <w:rsid w:val="001D3B31"/>
    <w:rsid w:val="001D410A"/>
    <w:rsid w:val="001D436A"/>
    <w:rsid w:val="001E2ADE"/>
    <w:rsid w:val="001F0A08"/>
    <w:rsid w:val="001F104A"/>
    <w:rsid w:val="001F1EC4"/>
    <w:rsid w:val="001F4355"/>
    <w:rsid w:val="001F49E4"/>
    <w:rsid w:val="001F68CC"/>
    <w:rsid w:val="001F6916"/>
    <w:rsid w:val="00200666"/>
    <w:rsid w:val="00200850"/>
    <w:rsid w:val="00220C80"/>
    <w:rsid w:val="00222212"/>
    <w:rsid w:val="00226126"/>
    <w:rsid w:val="00234139"/>
    <w:rsid w:val="002347CC"/>
    <w:rsid w:val="002473DB"/>
    <w:rsid w:val="00252982"/>
    <w:rsid w:val="00271446"/>
    <w:rsid w:val="00271B7A"/>
    <w:rsid w:val="00276BCE"/>
    <w:rsid w:val="0028109C"/>
    <w:rsid w:val="00287632"/>
    <w:rsid w:val="00292751"/>
    <w:rsid w:val="00296114"/>
    <w:rsid w:val="002A4410"/>
    <w:rsid w:val="002A5386"/>
    <w:rsid w:val="002C04D2"/>
    <w:rsid w:val="002C2363"/>
    <w:rsid w:val="002C262A"/>
    <w:rsid w:val="002C3694"/>
    <w:rsid w:val="002D4FF0"/>
    <w:rsid w:val="002D53B3"/>
    <w:rsid w:val="002E42BC"/>
    <w:rsid w:val="002E6C62"/>
    <w:rsid w:val="002F670A"/>
    <w:rsid w:val="00315814"/>
    <w:rsid w:val="00325967"/>
    <w:rsid w:val="003260DB"/>
    <w:rsid w:val="00347832"/>
    <w:rsid w:val="00351612"/>
    <w:rsid w:val="003529B8"/>
    <w:rsid w:val="003638CE"/>
    <w:rsid w:val="00365B66"/>
    <w:rsid w:val="003662AA"/>
    <w:rsid w:val="003711CE"/>
    <w:rsid w:val="00372E05"/>
    <w:rsid w:val="00376045"/>
    <w:rsid w:val="00380B78"/>
    <w:rsid w:val="003909C2"/>
    <w:rsid w:val="00391048"/>
    <w:rsid w:val="003A13B0"/>
    <w:rsid w:val="003B094E"/>
    <w:rsid w:val="003B1695"/>
    <w:rsid w:val="003B3930"/>
    <w:rsid w:val="003C00C6"/>
    <w:rsid w:val="003C20B5"/>
    <w:rsid w:val="003C43EB"/>
    <w:rsid w:val="003C4574"/>
    <w:rsid w:val="003C5C72"/>
    <w:rsid w:val="003C6DC8"/>
    <w:rsid w:val="003D02FA"/>
    <w:rsid w:val="003D3C7D"/>
    <w:rsid w:val="003D5AA1"/>
    <w:rsid w:val="003F22F2"/>
    <w:rsid w:val="003F34EC"/>
    <w:rsid w:val="003F59CA"/>
    <w:rsid w:val="00406E14"/>
    <w:rsid w:val="00414602"/>
    <w:rsid w:val="00424B27"/>
    <w:rsid w:val="00446910"/>
    <w:rsid w:val="00447D19"/>
    <w:rsid w:val="004503FB"/>
    <w:rsid w:val="00453E22"/>
    <w:rsid w:val="00456EA2"/>
    <w:rsid w:val="00465698"/>
    <w:rsid w:val="00466055"/>
    <w:rsid w:val="00466A95"/>
    <w:rsid w:val="004756DA"/>
    <w:rsid w:val="00475F30"/>
    <w:rsid w:val="0048719D"/>
    <w:rsid w:val="00490CE2"/>
    <w:rsid w:val="00494B3B"/>
    <w:rsid w:val="004A2A02"/>
    <w:rsid w:val="004A6588"/>
    <w:rsid w:val="004B053D"/>
    <w:rsid w:val="004B7113"/>
    <w:rsid w:val="004C1B37"/>
    <w:rsid w:val="004C2CFB"/>
    <w:rsid w:val="004D062C"/>
    <w:rsid w:val="004D3237"/>
    <w:rsid w:val="004D5D57"/>
    <w:rsid w:val="004D60ED"/>
    <w:rsid w:val="004F340F"/>
    <w:rsid w:val="004F38F0"/>
    <w:rsid w:val="00502AFF"/>
    <w:rsid w:val="0050402B"/>
    <w:rsid w:val="005041CC"/>
    <w:rsid w:val="005076ED"/>
    <w:rsid w:val="0052226D"/>
    <w:rsid w:val="00525AD3"/>
    <w:rsid w:val="00526DF1"/>
    <w:rsid w:val="005469E2"/>
    <w:rsid w:val="00546EB1"/>
    <w:rsid w:val="005472EB"/>
    <w:rsid w:val="00553903"/>
    <w:rsid w:val="00554498"/>
    <w:rsid w:val="005571DA"/>
    <w:rsid w:val="00557619"/>
    <w:rsid w:val="005615AF"/>
    <w:rsid w:val="0057049D"/>
    <w:rsid w:val="00573479"/>
    <w:rsid w:val="00581528"/>
    <w:rsid w:val="005838A1"/>
    <w:rsid w:val="00585791"/>
    <w:rsid w:val="005A1844"/>
    <w:rsid w:val="005A530F"/>
    <w:rsid w:val="005B4987"/>
    <w:rsid w:val="005C247A"/>
    <w:rsid w:val="005C537A"/>
    <w:rsid w:val="005C6884"/>
    <w:rsid w:val="005C7EF1"/>
    <w:rsid w:val="005D0C38"/>
    <w:rsid w:val="005D3D8B"/>
    <w:rsid w:val="005D7676"/>
    <w:rsid w:val="005E5735"/>
    <w:rsid w:val="005F0714"/>
    <w:rsid w:val="00602764"/>
    <w:rsid w:val="00603758"/>
    <w:rsid w:val="00604C76"/>
    <w:rsid w:val="00606202"/>
    <w:rsid w:val="00607C83"/>
    <w:rsid w:val="00610CC3"/>
    <w:rsid w:val="00615AAB"/>
    <w:rsid w:val="00631D17"/>
    <w:rsid w:val="00632DF5"/>
    <w:rsid w:val="0063538E"/>
    <w:rsid w:val="006369B4"/>
    <w:rsid w:val="00641CF5"/>
    <w:rsid w:val="00644749"/>
    <w:rsid w:val="00650A16"/>
    <w:rsid w:val="00650DAA"/>
    <w:rsid w:val="00661ECA"/>
    <w:rsid w:val="006646D9"/>
    <w:rsid w:val="0067238A"/>
    <w:rsid w:val="00677428"/>
    <w:rsid w:val="0068029F"/>
    <w:rsid w:val="006806A4"/>
    <w:rsid w:val="0068536C"/>
    <w:rsid w:val="006925AD"/>
    <w:rsid w:val="00694099"/>
    <w:rsid w:val="00697BC7"/>
    <w:rsid w:val="006A1410"/>
    <w:rsid w:val="006A60D8"/>
    <w:rsid w:val="006B0369"/>
    <w:rsid w:val="006B41B8"/>
    <w:rsid w:val="006B4C3C"/>
    <w:rsid w:val="006B5389"/>
    <w:rsid w:val="006F2D25"/>
    <w:rsid w:val="006F6B34"/>
    <w:rsid w:val="00701036"/>
    <w:rsid w:val="00707F74"/>
    <w:rsid w:val="00711636"/>
    <w:rsid w:val="007552B3"/>
    <w:rsid w:val="00757D82"/>
    <w:rsid w:val="00764E63"/>
    <w:rsid w:val="00772859"/>
    <w:rsid w:val="00793604"/>
    <w:rsid w:val="007A1208"/>
    <w:rsid w:val="007A18C9"/>
    <w:rsid w:val="007A3B27"/>
    <w:rsid w:val="007D00D8"/>
    <w:rsid w:val="007D56DE"/>
    <w:rsid w:val="007D66AE"/>
    <w:rsid w:val="007D6907"/>
    <w:rsid w:val="007E132B"/>
    <w:rsid w:val="007E264B"/>
    <w:rsid w:val="007E32F0"/>
    <w:rsid w:val="007E6CEC"/>
    <w:rsid w:val="008018BE"/>
    <w:rsid w:val="008066F1"/>
    <w:rsid w:val="008066FB"/>
    <w:rsid w:val="00814825"/>
    <w:rsid w:val="00814CCD"/>
    <w:rsid w:val="00815EC9"/>
    <w:rsid w:val="00820BDD"/>
    <w:rsid w:val="00822219"/>
    <w:rsid w:val="008329B5"/>
    <w:rsid w:val="00842D9A"/>
    <w:rsid w:val="00846117"/>
    <w:rsid w:val="00846E0B"/>
    <w:rsid w:val="00853B27"/>
    <w:rsid w:val="00856DCD"/>
    <w:rsid w:val="008626FE"/>
    <w:rsid w:val="0086508C"/>
    <w:rsid w:val="00866E13"/>
    <w:rsid w:val="0087167E"/>
    <w:rsid w:val="00872085"/>
    <w:rsid w:val="008739DF"/>
    <w:rsid w:val="00876C85"/>
    <w:rsid w:val="00884604"/>
    <w:rsid w:val="00891E86"/>
    <w:rsid w:val="00894D65"/>
    <w:rsid w:val="008951F8"/>
    <w:rsid w:val="00897107"/>
    <w:rsid w:val="00897C3F"/>
    <w:rsid w:val="008A4CE8"/>
    <w:rsid w:val="008B77ED"/>
    <w:rsid w:val="008C4399"/>
    <w:rsid w:val="008C4E64"/>
    <w:rsid w:val="008D6274"/>
    <w:rsid w:val="008E0BBF"/>
    <w:rsid w:val="008F272C"/>
    <w:rsid w:val="008F31A5"/>
    <w:rsid w:val="008F4742"/>
    <w:rsid w:val="00905355"/>
    <w:rsid w:val="00906CD0"/>
    <w:rsid w:val="00910F09"/>
    <w:rsid w:val="009137F2"/>
    <w:rsid w:val="0091452E"/>
    <w:rsid w:val="009222AD"/>
    <w:rsid w:val="00924510"/>
    <w:rsid w:val="00925BFF"/>
    <w:rsid w:val="00930F06"/>
    <w:rsid w:val="00932012"/>
    <w:rsid w:val="00942058"/>
    <w:rsid w:val="009454F6"/>
    <w:rsid w:val="0097148B"/>
    <w:rsid w:val="00984CEB"/>
    <w:rsid w:val="009861F3"/>
    <w:rsid w:val="00992297"/>
    <w:rsid w:val="009B5DCC"/>
    <w:rsid w:val="009B6ACC"/>
    <w:rsid w:val="009C200B"/>
    <w:rsid w:val="009C4B04"/>
    <w:rsid w:val="009C69F2"/>
    <w:rsid w:val="009D1708"/>
    <w:rsid w:val="009D4C2C"/>
    <w:rsid w:val="009D61DF"/>
    <w:rsid w:val="009E1D90"/>
    <w:rsid w:val="009E30D1"/>
    <w:rsid w:val="009E7B96"/>
    <w:rsid w:val="009F2507"/>
    <w:rsid w:val="00A03C9B"/>
    <w:rsid w:val="00A11C9F"/>
    <w:rsid w:val="00A14DB8"/>
    <w:rsid w:val="00A1598A"/>
    <w:rsid w:val="00A32393"/>
    <w:rsid w:val="00A32851"/>
    <w:rsid w:val="00A33B74"/>
    <w:rsid w:val="00A447AE"/>
    <w:rsid w:val="00A47D1C"/>
    <w:rsid w:val="00A542AD"/>
    <w:rsid w:val="00A54590"/>
    <w:rsid w:val="00A54BF7"/>
    <w:rsid w:val="00A56C70"/>
    <w:rsid w:val="00A670EE"/>
    <w:rsid w:val="00A732DB"/>
    <w:rsid w:val="00A82A16"/>
    <w:rsid w:val="00A85960"/>
    <w:rsid w:val="00A91219"/>
    <w:rsid w:val="00A94432"/>
    <w:rsid w:val="00AA0DD6"/>
    <w:rsid w:val="00AA24B6"/>
    <w:rsid w:val="00AA3DB1"/>
    <w:rsid w:val="00AB31DF"/>
    <w:rsid w:val="00AB4B1C"/>
    <w:rsid w:val="00AB5F95"/>
    <w:rsid w:val="00AB7635"/>
    <w:rsid w:val="00AB7AA9"/>
    <w:rsid w:val="00AC1F65"/>
    <w:rsid w:val="00AC59C5"/>
    <w:rsid w:val="00AD04B5"/>
    <w:rsid w:val="00AD465A"/>
    <w:rsid w:val="00AD6ED1"/>
    <w:rsid w:val="00AE2BE6"/>
    <w:rsid w:val="00AF2420"/>
    <w:rsid w:val="00B00777"/>
    <w:rsid w:val="00B03DD6"/>
    <w:rsid w:val="00B0466A"/>
    <w:rsid w:val="00B072EE"/>
    <w:rsid w:val="00B11784"/>
    <w:rsid w:val="00B12DEF"/>
    <w:rsid w:val="00B1384A"/>
    <w:rsid w:val="00B13E1D"/>
    <w:rsid w:val="00B1615B"/>
    <w:rsid w:val="00B25DAA"/>
    <w:rsid w:val="00B37BE7"/>
    <w:rsid w:val="00B42961"/>
    <w:rsid w:val="00B44580"/>
    <w:rsid w:val="00B52E80"/>
    <w:rsid w:val="00B540E5"/>
    <w:rsid w:val="00B637D7"/>
    <w:rsid w:val="00B76470"/>
    <w:rsid w:val="00B76FE7"/>
    <w:rsid w:val="00B93C0D"/>
    <w:rsid w:val="00B94165"/>
    <w:rsid w:val="00B94A3B"/>
    <w:rsid w:val="00B971BA"/>
    <w:rsid w:val="00BA0A51"/>
    <w:rsid w:val="00BA261D"/>
    <w:rsid w:val="00BA2DC0"/>
    <w:rsid w:val="00BA330B"/>
    <w:rsid w:val="00BA355E"/>
    <w:rsid w:val="00BB05EA"/>
    <w:rsid w:val="00BB5A98"/>
    <w:rsid w:val="00BB7191"/>
    <w:rsid w:val="00BC01DB"/>
    <w:rsid w:val="00BC1BFD"/>
    <w:rsid w:val="00BD02CE"/>
    <w:rsid w:val="00BD4EAE"/>
    <w:rsid w:val="00BF32BF"/>
    <w:rsid w:val="00BF377D"/>
    <w:rsid w:val="00C01C5F"/>
    <w:rsid w:val="00C03096"/>
    <w:rsid w:val="00C0448C"/>
    <w:rsid w:val="00C06804"/>
    <w:rsid w:val="00C07B01"/>
    <w:rsid w:val="00C12D0F"/>
    <w:rsid w:val="00C139D6"/>
    <w:rsid w:val="00C154C1"/>
    <w:rsid w:val="00C306AF"/>
    <w:rsid w:val="00C3346D"/>
    <w:rsid w:val="00C337AA"/>
    <w:rsid w:val="00C33B8E"/>
    <w:rsid w:val="00C35C9C"/>
    <w:rsid w:val="00C37E2B"/>
    <w:rsid w:val="00C40BED"/>
    <w:rsid w:val="00C42005"/>
    <w:rsid w:val="00C44A8A"/>
    <w:rsid w:val="00C51AE3"/>
    <w:rsid w:val="00C55FD4"/>
    <w:rsid w:val="00C56C19"/>
    <w:rsid w:val="00C61889"/>
    <w:rsid w:val="00C7296C"/>
    <w:rsid w:val="00C731D1"/>
    <w:rsid w:val="00C73EDE"/>
    <w:rsid w:val="00C82630"/>
    <w:rsid w:val="00C82B23"/>
    <w:rsid w:val="00C84F6F"/>
    <w:rsid w:val="00CB094C"/>
    <w:rsid w:val="00CB1B07"/>
    <w:rsid w:val="00CB22BD"/>
    <w:rsid w:val="00CC1C64"/>
    <w:rsid w:val="00CC2591"/>
    <w:rsid w:val="00CC3348"/>
    <w:rsid w:val="00CC4E20"/>
    <w:rsid w:val="00CC666A"/>
    <w:rsid w:val="00CF3C71"/>
    <w:rsid w:val="00CF5CBF"/>
    <w:rsid w:val="00D00D5D"/>
    <w:rsid w:val="00D024EE"/>
    <w:rsid w:val="00D03FCB"/>
    <w:rsid w:val="00D118EE"/>
    <w:rsid w:val="00D13FAF"/>
    <w:rsid w:val="00D22582"/>
    <w:rsid w:val="00D254F2"/>
    <w:rsid w:val="00D31754"/>
    <w:rsid w:val="00D32B23"/>
    <w:rsid w:val="00D5799D"/>
    <w:rsid w:val="00D60549"/>
    <w:rsid w:val="00D62072"/>
    <w:rsid w:val="00D644A4"/>
    <w:rsid w:val="00D7048D"/>
    <w:rsid w:val="00D70EF8"/>
    <w:rsid w:val="00D764C9"/>
    <w:rsid w:val="00D93C51"/>
    <w:rsid w:val="00D959D8"/>
    <w:rsid w:val="00DA07B4"/>
    <w:rsid w:val="00DA515B"/>
    <w:rsid w:val="00DA616F"/>
    <w:rsid w:val="00DB2546"/>
    <w:rsid w:val="00DD16E7"/>
    <w:rsid w:val="00DD54D1"/>
    <w:rsid w:val="00DE5C40"/>
    <w:rsid w:val="00DF7EF3"/>
    <w:rsid w:val="00E11F87"/>
    <w:rsid w:val="00E153D1"/>
    <w:rsid w:val="00E22151"/>
    <w:rsid w:val="00E27980"/>
    <w:rsid w:val="00E27E4F"/>
    <w:rsid w:val="00E4317C"/>
    <w:rsid w:val="00E4455D"/>
    <w:rsid w:val="00E46504"/>
    <w:rsid w:val="00E56043"/>
    <w:rsid w:val="00E57888"/>
    <w:rsid w:val="00E618FE"/>
    <w:rsid w:val="00E61961"/>
    <w:rsid w:val="00E63FBA"/>
    <w:rsid w:val="00E80A72"/>
    <w:rsid w:val="00E82FB4"/>
    <w:rsid w:val="00E901C1"/>
    <w:rsid w:val="00E93B09"/>
    <w:rsid w:val="00EA3A44"/>
    <w:rsid w:val="00EA649F"/>
    <w:rsid w:val="00EA6E23"/>
    <w:rsid w:val="00EB0FA8"/>
    <w:rsid w:val="00EB2566"/>
    <w:rsid w:val="00EB2C17"/>
    <w:rsid w:val="00EB3751"/>
    <w:rsid w:val="00EB3AC2"/>
    <w:rsid w:val="00EB7F8C"/>
    <w:rsid w:val="00EC3ED0"/>
    <w:rsid w:val="00EC5162"/>
    <w:rsid w:val="00ED3187"/>
    <w:rsid w:val="00EF054D"/>
    <w:rsid w:val="00EF40CC"/>
    <w:rsid w:val="00EF4956"/>
    <w:rsid w:val="00F039E4"/>
    <w:rsid w:val="00F05DE6"/>
    <w:rsid w:val="00F12D7E"/>
    <w:rsid w:val="00F17BE8"/>
    <w:rsid w:val="00F21323"/>
    <w:rsid w:val="00F21EF8"/>
    <w:rsid w:val="00F36F84"/>
    <w:rsid w:val="00F37B40"/>
    <w:rsid w:val="00F423FE"/>
    <w:rsid w:val="00F46C1A"/>
    <w:rsid w:val="00F62C14"/>
    <w:rsid w:val="00F73AAC"/>
    <w:rsid w:val="00F73B0E"/>
    <w:rsid w:val="00F77FDE"/>
    <w:rsid w:val="00F87BDD"/>
    <w:rsid w:val="00F94373"/>
    <w:rsid w:val="00F951C5"/>
    <w:rsid w:val="00F96105"/>
    <w:rsid w:val="00FA4A17"/>
    <w:rsid w:val="00FA57D1"/>
    <w:rsid w:val="00FB5944"/>
    <w:rsid w:val="00FC00E3"/>
    <w:rsid w:val="00FC4AE3"/>
    <w:rsid w:val="00FD0EC6"/>
    <w:rsid w:val="00FF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7355EA"/>
  <w15:docId w15:val="{243F1ECA-10FD-4DF4-82C8-110668BC4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30D1"/>
    <w:pPr>
      <w:tabs>
        <w:tab w:val="center" w:pos="4680"/>
        <w:tab w:val="right" w:pos="9360"/>
      </w:tabs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9E30D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E30D1"/>
    <w:pPr>
      <w:tabs>
        <w:tab w:val="center" w:pos="4680"/>
        <w:tab w:val="right" w:pos="9360"/>
      </w:tabs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9E30D1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6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F2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84CE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9F250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4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4C9C1-8F75-4113-9B8A-C3E15FCE9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Ted</dc:creator>
  <cp:lastModifiedBy>Ted ONeil</cp:lastModifiedBy>
  <cp:revision>5</cp:revision>
  <cp:lastPrinted>2024-08-29T18:09:00Z</cp:lastPrinted>
  <dcterms:created xsi:type="dcterms:W3CDTF">2024-08-29T16:29:00Z</dcterms:created>
  <dcterms:modified xsi:type="dcterms:W3CDTF">2024-08-31T15:38:00Z</dcterms:modified>
</cp:coreProperties>
</file>